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/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18" w:rsidRDefault="00C27618" w:rsidP="007D3D12">
      <w:pPr>
        <w:spacing w:line="276" w:lineRule="auto"/>
      </w:pPr>
    </w:p>
    <w:p w:rsidR="00C27618" w:rsidRDefault="00C27618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1B2214">
        <w:rPr>
          <w:b/>
          <w:sz w:val="28"/>
          <w:szCs w:val="28"/>
        </w:rPr>
        <w:t>151122789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5EFEA2" wp14:editId="155B78E7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</w:p>
                          <w:p w:rsidR="00C27618" w:rsidRPr="00BA7D77" w:rsidRDefault="00C2761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27618" w:rsidRPr="007A2685" w:rsidRDefault="00C2761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C27618" w:rsidRDefault="00C27618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27618" w:rsidRDefault="00C27618" w:rsidP="00EF3B34">
                      <w:pPr>
                        <w:ind w:firstLine="567"/>
                        <w:jc w:val="both"/>
                      </w:pPr>
                    </w:p>
                    <w:p w:rsidR="00C27618" w:rsidRPr="00BA7D77" w:rsidRDefault="00C2761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27618" w:rsidRPr="007A2685" w:rsidRDefault="00C2761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139E68B" wp14:editId="554E5E47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4D3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5D0FCB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241167">
        <w:rPr>
          <w:u w:val="single"/>
        </w:rPr>
        <w:t>27 декабря</w:t>
      </w:r>
      <w:r w:rsidR="00EF3B34" w:rsidRPr="00080AC2">
        <w:rPr>
          <w:u w:val="single"/>
        </w:rPr>
        <w:t xml:space="preserve"> 2022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1B2214">
        <w:rPr>
          <w:u w:val="single"/>
        </w:rPr>
        <w:t>151122789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FE26B1" w:rsidRPr="00B707DB" w:rsidRDefault="00FE26B1" w:rsidP="00FE26B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647"/>
      </w:tblGrid>
      <w:tr w:rsidR="001E3DCB" w:rsidRPr="00080AC2" w:rsidTr="00FE26B1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6,0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FE26B1">
        <w:trPr>
          <w:jc w:val="center"/>
        </w:trPr>
        <w:tc>
          <w:tcPr>
            <w:tcW w:w="7201" w:type="dxa"/>
            <w:vAlign w:val="center"/>
          </w:tcPr>
          <w:p w:rsidR="00FE26B1" w:rsidRPr="0030313A" w:rsidRDefault="00FE26B1" w:rsidP="00C27618">
            <w:r>
              <w:t>Тип поляризации</w:t>
            </w:r>
          </w:p>
        </w:tc>
        <w:tc>
          <w:tcPr>
            <w:tcW w:w="2722" w:type="dxa"/>
            <w:vAlign w:val="center"/>
          </w:tcPr>
          <w:p w:rsidR="00FE26B1" w:rsidRPr="0030313A" w:rsidRDefault="00FE26B1" w:rsidP="00C27618">
            <w:pPr>
              <w:jc w:val="center"/>
            </w:pPr>
            <w:r>
              <w:t>Линейный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</w:tbl>
    <w:p w:rsidR="00316D29" w:rsidRPr="00080AC2" w:rsidRDefault="00316D29" w:rsidP="00080AC2">
      <w:pPr>
        <w:ind w:left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080AC2">
      <w:pPr>
        <w:numPr>
          <w:ilvl w:val="1"/>
          <w:numId w:val="7"/>
        </w:numPr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44127209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13490D" w:rsidRPr="00080AC2">
        <w:t xml:space="preserve">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44127210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8D7877" w:rsidRPr="00BA7D77" w:rsidTr="001B2214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 xml:space="preserve"> </w:t>
            </w:r>
          </w:p>
          <w:p w:rsidR="008D7877" w:rsidRPr="00BA7D77" w:rsidRDefault="008D7877" w:rsidP="00C27618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</w:tr>
      <w:tr w:rsidR="008D7877" w:rsidRPr="00BA7D77" w:rsidTr="001B2214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1B2214" w:rsidP="008D7877">
            <w:pPr>
              <w:spacing w:before="20"/>
              <w:jc w:val="center"/>
            </w:pPr>
            <w:r>
              <w:t>151122789</w:t>
            </w:r>
          </w:p>
        </w:tc>
      </w:tr>
      <w:tr w:rsidR="008D7877" w:rsidRPr="00BA7D77" w:rsidTr="001B221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EC791A">
            <w:pPr>
              <w:spacing w:before="20" w:line="260" w:lineRule="auto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C27618">
            <w:pPr>
              <w:jc w:val="center"/>
            </w:pPr>
            <w:r>
              <w:t>-</w:t>
            </w:r>
          </w:p>
        </w:tc>
      </w:tr>
      <w:tr w:rsidR="004D508A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EC791A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B8598A">
              <w:t>-</w:t>
            </w:r>
          </w:p>
        </w:tc>
      </w:tr>
      <w:tr w:rsidR="001B2214" w:rsidRPr="00BA7D77" w:rsidTr="001B221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C27618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363E4E" w:rsidRDefault="001B2214" w:rsidP="00962E20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1B2214" w:rsidRPr="00BA7D77" w:rsidRDefault="001B2214" w:rsidP="00962E20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4D508A">
            <w:pPr>
              <w:jc w:val="center"/>
            </w:pPr>
            <w:r w:rsidRPr="00B8598A">
              <w:t>-</w:t>
            </w:r>
          </w:p>
        </w:tc>
      </w:tr>
      <w:tr w:rsidR="008D7877" w:rsidRPr="00BA7D77" w:rsidTr="001B221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ED38CD">
              <w:t>-</w:t>
            </w:r>
          </w:p>
        </w:tc>
      </w:tr>
      <w:tr w:rsidR="004D508A" w:rsidRPr="00BA7D77" w:rsidTr="001B2214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Pr="00080AC2" w:rsidRDefault="008D7877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44127211"/>
      <w:r w:rsidRPr="00080AC2"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lastRenderedPageBreak/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83927F" wp14:editId="0797EFC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44127212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44127213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1B2214">
              <w:rPr>
                <w:bCs/>
              </w:rPr>
              <w:t>151122789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FE26B1" w:rsidP="00080AC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1042D8" w:rsidP="00080AC2">
            <w:pPr>
              <w:jc w:val="center"/>
            </w:pPr>
            <w:r w:rsidRPr="00080AC2"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1B2214">
              <w:rPr>
                <w:bCs/>
              </w:rPr>
              <w:t>151122789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80AC2" w:rsidRDefault="0048044D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0"/>
        <w:gridCol w:w="1360"/>
        <w:gridCol w:w="2503"/>
      </w:tblGrid>
      <w:tr w:rsidR="00043889" w:rsidRPr="00043889" w:rsidTr="00962E20">
        <w:trPr>
          <w:jc w:val="center"/>
        </w:trPr>
        <w:tc>
          <w:tcPr>
            <w:tcW w:w="9853" w:type="dxa"/>
            <w:gridSpan w:val="5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Генеральный директор</w:t>
            </w:r>
          </w:p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  <w:proofErr w:type="spellStart"/>
            <w:r w:rsidRPr="00043889">
              <w:t>Зюмченко</w:t>
            </w:r>
            <w:proofErr w:type="spellEnd"/>
            <w:r w:rsidRPr="00043889">
              <w:t xml:space="preserve"> А.С.</w:t>
            </w: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МП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личная подпись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расшифровка подписи</w:t>
            </w:r>
          </w:p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  <w:r w:rsidRPr="00043889">
              <w:rPr>
                <w:vertAlign w:val="superscript"/>
              </w:rPr>
              <w:t>число, месяц,  год</w:t>
            </w:r>
            <w:r w:rsidRPr="00043889">
              <w:t xml:space="preserve"> </w:t>
            </w: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  <w:rPr>
                <w:b/>
              </w:rPr>
            </w:pPr>
          </w:p>
          <w:p w:rsidR="00043889" w:rsidRPr="00043889" w:rsidRDefault="00043889" w:rsidP="00043889">
            <w:pPr>
              <w:jc w:val="center"/>
              <w:rPr>
                <w:b/>
              </w:rPr>
            </w:pPr>
            <w:r w:rsidRPr="00043889">
              <w:rPr>
                <w:b/>
              </w:rPr>
              <w:t>МП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личная подпись</w:t>
            </w:r>
          </w:p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3889" w:rsidRPr="00043889" w:rsidRDefault="00043889" w:rsidP="00043889">
            <w:pPr>
              <w:jc w:val="center"/>
              <w:rPr>
                <w:vertAlign w:val="superscript"/>
              </w:rPr>
            </w:pPr>
            <w:r w:rsidRPr="00043889">
              <w:rPr>
                <w:vertAlign w:val="superscript"/>
              </w:rPr>
              <w:t>расшифровка подписи</w:t>
            </w:r>
          </w:p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3889" w:rsidRPr="00043889" w:rsidRDefault="00043889" w:rsidP="00043889">
            <w:pPr>
              <w:jc w:val="center"/>
            </w:pPr>
            <w:r w:rsidRPr="0004388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  <w:tr w:rsidR="00043889" w:rsidRPr="00043889" w:rsidTr="00962E20">
        <w:trPr>
          <w:jc w:val="center"/>
        </w:trPr>
        <w:tc>
          <w:tcPr>
            <w:tcW w:w="1970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78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63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1397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  <w:tc>
          <w:tcPr>
            <w:tcW w:w="2545" w:type="dxa"/>
            <w:vAlign w:val="center"/>
          </w:tcPr>
          <w:p w:rsidR="00043889" w:rsidRPr="00043889" w:rsidRDefault="00043889" w:rsidP="00043889">
            <w:pPr>
              <w:jc w:val="center"/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0" w:name="_Toc144127215"/>
      <w:r w:rsidRPr="00080AC2">
        <w:lastRenderedPageBreak/>
        <w:t>ДВИЖЕНИЕ 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продолжительности работы 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44127217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44127218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9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7C40DA">
        <w:t>МП П6-223 П6-223М 2018-mp70142-18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RPr="00080AC2" w:rsidTr="00A5150F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A5150F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080AC2" w:rsidTr="00A5150F">
        <w:tc>
          <w:tcPr>
            <w:tcW w:w="2905" w:type="dxa"/>
            <w:tcBorders>
              <w:top w:val="double" w:sz="4" w:space="0" w:color="auto"/>
            </w:tcBorders>
          </w:tcPr>
          <w:p w:rsidR="00E80EDA" w:rsidRPr="00080AC2" w:rsidRDefault="00AA492D" w:rsidP="00080AC2">
            <w:r w:rsidRPr="00080AC2">
              <w:t>Д</w:t>
            </w:r>
            <w:r w:rsidR="00E80EDA" w:rsidRPr="00080AC2">
              <w:t xml:space="preserve">иапазон частот, </w:t>
            </w:r>
            <w:r w:rsidRPr="00080AC2">
              <w:t>Г</w:t>
            </w:r>
            <w:r w:rsidR="00E80EDA" w:rsidRPr="00080AC2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080AC2" w:rsidRDefault="003237C2" w:rsidP="00080AC2">
            <w:pPr>
              <w:jc w:val="center"/>
            </w:pPr>
            <w:r w:rsidRPr="00080AC2">
              <w:t>0,</w:t>
            </w:r>
            <w:r w:rsidR="00F854D9" w:rsidRPr="00080AC2">
              <w:t>8</w:t>
            </w:r>
            <w:r w:rsidR="00AA492D" w:rsidRPr="00080AC2">
              <w:t>…</w:t>
            </w:r>
            <w:r w:rsidR="00F854D9" w:rsidRPr="00080AC2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  <w:tcBorders>
              <w:bottom w:val="nil"/>
            </w:tcBorders>
          </w:tcPr>
          <w:p w:rsidR="0078083C" w:rsidRPr="00A5150F" w:rsidRDefault="0078083C" w:rsidP="00080AC2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>Заключение о годност</w:t>
            </w:r>
            <w:r w:rsidR="004833D6" w:rsidRPr="00A5150F">
              <w:rPr>
                <w:b/>
                <w:sz w:val="22"/>
                <w:szCs w:val="22"/>
              </w:rPr>
              <w:t>и для</w:t>
            </w:r>
            <w:r w:rsidRPr="00A5150F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080AC2" w:rsidRDefault="00F854D9" w:rsidP="00080AC2">
            <w:pPr>
              <w:jc w:val="center"/>
              <w:rPr>
                <w:lang w:val="en-US"/>
              </w:rPr>
            </w:pPr>
            <w:r w:rsidRPr="00080AC2">
              <w:t>0,8</w:t>
            </w:r>
            <w:r w:rsidR="0078083C" w:rsidRPr="00080AC2">
              <w:t>…</w:t>
            </w:r>
            <w:r w:rsidRPr="00080AC2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</w:tcPr>
          <w:p w:rsidR="0078083C" w:rsidRPr="00A5150F" w:rsidRDefault="004833D6" w:rsidP="00A5150F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A5150F">
              <w:rPr>
                <w:b/>
                <w:sz w:val="22"/>
                <w:szCs w:val="22"/>
              </w:rPr>
              <w:t xml:space="preserve">дальнейшей </w:t>
            </w:r>
            <w:r w:rsidR="00A5150F">
              <w:rPr>
                <w:b/>
                <w:sz w:val="22"/>
                <w:szCs w:val="22"/>
              </w:rPr>
              <w:t>э</w:t>
            </w:r>
            <w:r w:rsidR="0078083C"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  <w:rPr>
                <w:lang w:val="en-US"/>
              </w:rPr>
            </w:pPr>
            <w:r w:rsidRPr="00080AC2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2,5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5576" w:type="dxa"/>
            <w:gridSpan w:val="4"/>
          </w:tcPr>
          <w:p w:rsidR="00A5150F" w:rsidRPr="00A5150F" w:rsidRDefault="00A5150F" w:rsidP="00C27618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>
              <w:rPr>
                <w:b/>
                <w:sz w:val="22"/>
                <w:szCs w:val="22"/>
              </w:rPr>
              <w:t>э</w:t>
            </w:r>
            <w:r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B62894" w:rsidRPr="00080AC2" w:rsidRDefault="00B62894" w:rsidP="00080AC2"/>
    <w:p w:rsidR="0078083C" w:rsidRPr="00080AC2" w:rsidRDefault="0078083C" w:rsidP="00080AC2"/>
    <w:p w:rsidR="00EF3B34" w:rsidRPr="00080AC2" w:rsidRDefault="00EF3B34" w:rsidP="00080AC2"/>
    <w:p w:rsidR="00E80EDA" w:rsidRPr="00080AC2" w:rsidRDefault="00E80EDA" w:rsidP="00080AC2">
      <w:pPr>
        <w:pStyle w:val="1"/>
      </w:pPr>
      <w:bookmarkStart w:id="19" w:name="_Toc144127221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44127222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44127223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D9481D" wp14:editId="1DB0282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44127224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5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1FD33" wp14:editId="095B3F8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44127226"/>
      <w:bookmarkStart w:id="25" w:name="_GoBack"/>
      <w:r w:rsidRPr="00080AC2">
        <w:lastRenderedPageBreak/>
        <w:t>КОНТРОЛЬ СОСТОЯНИЯ ИЗДЕЛИЯ И ВЕДЕНИЯ ФОРМУЛЯРА</w:t>
      </w:r>
      <w:bookmarkEnd w:id="24"/>
    </w:p>
    <w:bookmarkEnd w:id="25"/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44127227"/>
      <w:r w:rsidRPr="00C12BFB">
        <w:lastRenderedPageBreak/>
        <w:t>ПРИЛОЖЕНИЕ А</w:t>
      </w:r>
      <w:bookmarkEnd w:id="26"/>
      <w:bookmarkEnd w:id="27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043889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842E1" wp14:editId="294A9638">
                <wp:simplePos x="0" y="0"/>
                <wp:positionH relativeFrom="column">
                  <wp:posOffset>3164205</wp:posOffset>
                </wp:positionH>
                <wp:positionV relativeFrom="paragraph">
                  <wp:posOffset>228600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18" w:rsidRPr="00C00A1B" w:rsidRDefault="00C27618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B2214">
                              <w:rPr>
                                <w:b/>
                                <w:bCs/>
                              </w:rPr>
                              <w:t>151122789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9.15pt;margin-top:1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OirhLHgAAAA&#10;CgEAAA8AAAAAAAAAAAAAAAAADAUAAGRycy9kb3ducmV2LnhtbFBLBQYAAAAABAAEAPMAAAAZBgAA&#10;AAA=&#10;" filled="f" stroked="f">
                <v:textbox inset="0,0,0,0">
                  <w:txbxContent>
                    <w:p w:rsidR="00C27618" w:rsidRPr="00C00A1B" w:rsidRDefault="00C27618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1B2214">
                        <w:rPr>
                          <w:b/>
                          <w:bCs/>
                        </w:rPr>
                        <w:t>151122789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515C84" wp14:editId="1AD18D9F">
            <wp:extent cx="9288780" cy="4998720"/>
            <wp:effectExtent l="0" t="0" r="2667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44127228"/>
      <w:r w:rsidRPr="00BB0595">
        <w:lastRenderedPageBreak/>
        <w:t>ПРИЛОЖЕНИЕ Б</w:t>
      </w:r>
      <w:bookmarkEnd w:id="28"/>
      <w:bookmarkEnd w:id="29"/>
      <w:bookmarkEnd w:id="30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1B2214">
        <w:t>151122789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0"/>
        <w:gridCol w:w="1418"/>
        <w:gridCol w:w="1701"/>
        <w:gridCol w:w="1701"/>
      </w:tblGrid>
      <w:tr w:rsidR="004F4CA0" w:rsidRPr="004F4CA0" w:rsidTr="007D7DC2">
        <w:trPr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0" w:type="dxa"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7,5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20,8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37,5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7,6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22,6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37,8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9,0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24,7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38,1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8,6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27,6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38,5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9,8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28,4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38,8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10,1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29,7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38,9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10,0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31,1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39,6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10,0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32,3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39,3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10,6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32,7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39,6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10,8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33,4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40,0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11,7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33,3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39,9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12,1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33,7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40,2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12,2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34,3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41,1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12,2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34,9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40,3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12,4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35,3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14,9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40,7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12,9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35,4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41,2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13,4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35,4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41,4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13,9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35,4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41,9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13,4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36,4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42,7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13,7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36,5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42,9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13,9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36,7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13,3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43,6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3889" w:rsidRDefault="00043889">
            <w:pPr>
              <w:jc w:val="center"/>
            </w:pPr>
            <w:r>
              <w:t>11,0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Default="00043889">
            <w:pPr>
              <w:jc w:val="center"/>
            </w:pPr>
            <w:r>
              <w:t>13,6</w:t>
            </w:r>
          </w:p>
        </w:tc>
        <w:tc>
          <w:tcPr>
            <w:tcW w:w="1700" w:type="dxa"/>
            <w:vAlign w:val="center"/>
          </w:tcPr>
          <w:p w:rsidR="00043889" w:rsidRDefault="00043889">
            <w:pPr>
              <w:jc w:val="center"/>
            </w:pPr>
            <w:r>
              <w:t>37,5</w:t>
            </w: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44,1</w:t>
            </w:r>
          </w:p>
        </w:tc>
      </w:tr>
      <w:tr w:rsidR="00043889" w:rsidRPr="00ED7190" w:rsidTr="007D7DC2">
        <w:trPr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:rsidR="00043889" w:rsidRPr="00ED7190" w:rsidRDefault="00043889" w:rsidP="00ED7190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3889" w:rsidRPr="00ED7190" w:rsidRDefault="00043889" w:rsidP="00ED7190">
            <w:pPr>
              <w:jc w:val="center"/>
            </w:pPr>
          </w:p>
        </w:tc>
        <w:tc>
          <w:tcPr>
            <w:tcW w:w="1700" w:type="dxa"/>
          </w:tcPr>
          <w:p w:rsidR="00043889" w:rsidRDefault="00043889">
            <w:pPr>
              <w:jc w:val="center"/>
            </w:pPr>
          </w:p>
        </w:tc>
        <w:tc>
          <w:tcPr>
            <w:tcW w:w="1418" w:type="dxa"/>
            <w:vAlign w:val="bottom"/>
          </w:tcPr>
          <w:p w:rsidR="00043889" w:rsidRDefault="00043889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043889" w:rsidRDefault="00043889">
            <w:pPr>
              <w:jc w:val="center"/>
            </w:pPr>
            <w:r>
              <w:t>12,7</w:t>
            </w:r>
          </w:p>
        </w:tc>
        <w:tc>
          <w:tcPr>
            <w:tcW w:w="1701" w:type="dxa"/>
            <w:vAlign w:val="center"/>
          </w:tcPr>
          <w:p w:rsidR="00043889" w:rsidRDefault="00043889">
            <w:pPr>
              <w:jc w:val="center"/>
            </w:pPr>
            <w:r>
              <w:t>44,6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2D" w:rsidRDefault="004D3D2D">
      <w:r>
        <w:separator/>
      </w:r>
    </w:p>
  </w:endnote>
  <w:endnote w:type="continuationSeparator" w:id="0">
    <w:p w:rsidR="004D3D2D" w:rsidRDefault="004D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DF3">
      <w:rPr>
        <w:rStyle w:val="a6"/>
        <w:noProof/>
      </w:rPr>
      <w:t>34</w: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C27618" w:rsidRDefault="00C27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DF3">
          <w:rPr>
            <w:noProof/>
          </w:rPr>
          <w:t>36</w:t>
        </w:r>
        <w:r>
          <w:fldChar w:fldCharType="end"/>
        </w:r>
      </w:p>
    </w:sdtContent>
  </w:sdt>
  <w:p w:rsidR="00C27618" w:rsidRPr="00080AC2" w:rsidRDefault="00C2761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2D" w:rsidRDefault="004D3D2D">
      <w:r>
        <w:separator/>
      </w:r>
    </w:p>
  </w:footnote>
  <w:footnote w:type="continuationSeparator" w:id="0">
    <w:p w:rsidR="004D3D2D" w:rsidRDefault="004D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1A" w:rsidRPr="00EC791A" w:rsidRDefault="00EC791A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4423D9" w:rsidRDefault="00C27618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2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C74BE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3072"/>
    <w:rsid w:val="008032C7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3C9C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286_&#1055;6-223&#1052;_151122789%20(790)_&#1053;&#1055;&#1060;%20&#1044;&#1080;&#1087;&#1086;&#1083;&#1100;\&#1055;6-223&#1052;_151122789%20(79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'789'!$B$4:$B$48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'789'!$C$4:$C$48</c:f>
              <c:numCache>
                <c:formatCode>0.0</c:formatCode>
                <c:ptCount val="45"/>
                <c:pt idx="0">
                  <c:v>7.5</c:v>
                </c:pt>
                <c:pt idx="1">
                  <c:v>7.6</c:v>
                </c:pt>
                <c:pt idx="2">
                  <c:v>9</c:v>
                </c:pt>
                <c:pt idx="3">
                  <c:v>8.6</c:v>
                </c:pt>
                <c:pt idx="4">
                  <c:v>9.8000000000000007</c:v>
                </c:pt>
                <c:pt idx="5">
                  <c:v>10.1</c:v>
                </c:pt>
                <c:pt idx="6">
                  <c:v>10</c:v>
                </c:pt>
                <c:pt idx="7">
                  <c:v>10</c:v>
                </c:pt>
                <c:pt idx="8">
                  <c:v>10.6</c:v>
                </c:pt>
                <c:pt idx="9">
                  <c:v>10.8</c:v>
                </c:pt>
                <c:pt idx="10">
                  <c:v>11.7</c:v>
                </c:pt>
                <c:pt idx="11">
                  <c:v>12.1</c:v>
                </c:pt>
                <c:pt idx="12">
                  <c:v>12.2</c:v>
                </c:pt>
                <c:pt idx="13">
                  <c:v>12.2</c:v>
                </c:pt>
                <c:pt idx="14">
                  <c:v>12.4</c:v>
                </c:pt>
                <c:pt idx="15">
                  <c:v>12.9</c:v>
                </c:pt>
                <c:pt idx="16">
                  <c:v>13.4</c:v>
                </c:pt>
                <c:pt idx="17">
                  <c:v>13.9</c:v>
                </c:pt>
                <c:pt idx="18">
                  <c:v>13.4</c:v>
                </c:pt>
                <c:pt idx="19">
                  <c:v>13.7</c:v>
                </c:pt>
                <c:pt idx="20">
                  <c:v>13.9</c:v>
                </c:pt>
                <c:pt idx="21">
                  <c:v>13.6</c:v>
                </c:pt>
                <c:pt idx="22">
                  <c:v>13.9</c:v>
                </c:pt>
                <c:pt idx="23">
                  <c:v>14</c:v>
                </c:pt>
                <c:pt idx="24">
                  <c:v>14.1</c:v>
                </c:pt>
                <c:pt idx="25">
                  <c:v>14</c:v>
                </c:pt>
                <c:pt idx="26">
                  <c:v>14</c:v>
                </c:pt>
                <c:pt idx="27">
                  <c:v>14.2</c:v>
                </c:pt>
                <c:pt idx="28">
                  <c:v>13.9</c:v>
                </c:pt>
                <c:pt idx="29">
                  <c:v>14.4</c:v>
                </c:pt>
                <c:pt idx="30">
                  <c:v>14.4</c:v>
                </c:pt>
                <c:pt idx="31">
                  <c:v>14.3</c:v>
                </c:pt>
                <c:pt idx="32">
                  <c:v>14.7</c:v>
                </c:pt>
                <c:pt idx="33">
                  <c:v>14.6</c:v>
                </c:pt>
                <c:pt idx="34">
                  <c:v>14</c:v>
                </c:pt>
                <c:pt idx="35">
                  <c:v>15</c:v>
                </c:pt>
                <c:pt idx="36">
                  <c:v>14.9</c:v>
                </c:pt>
                <c:pt idx="37">
                  <c:v>14.6</c:v>
                </c:pt>
                <c:pt idx="38">
                  <c:v>14.6</c:v>
                </c:pt>
                <c:pt idx="39">
                  <c:v>14.3</c:v>
                </c:pt>
                <c:pt idx="40">
                  <c:v>13.8</c:v>
                </c:pt>
                <c:pt idx="41">
                  <c:v>13.8</c:v>
                </c:pt>
                <c:pt idx="42">
                  <c:v>13.3</c:v>
                </c:pt>
                <c:pt idx="43">
                  <c:v>13</c:v>
                </c:pt>
                <c:pt idx="44">
                  <c:v>12.7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256512"/>
        <c:axId val="286257088"/>
      </c:scatterChart>
      <c:valAx>
        <c:axId val="286256512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257088"/>
        <c:crossesAt val="0"/>
        <c:crossBetween val="midCat"/>
        <c:majorUnit val="1"/>
        <c:minorUnit val="0.25"/>
      </c:valAx>
      <c:valAx>
        <c:axId val="286257088"/>
        <c:scaling>
          <c:orientation val="minMax"/>
          <c:max val="16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256512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0451-9ECC-428E-B6E8-EBC15517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36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24015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37</cp:revision>
  <cp:lastPrinted>2023-08-28T12:01:00Z</cp:lastPrinted>
  <dcterms:created xsi:type="dcterms:W3CDTF">2021-11-09T10:22:00Z</dcterms:created>
  <dcterms:modified xsi:type="dcterms:W3CDTF">2023-09-08T07:47:00Z</dcterms:modified>
</cp:coreProperties>
</file>