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9645CB">
        <w:rPr>
          <w:sz w:val="32"/>
          <w:szCs w:val="32"/>
          <w:u w:val="single"/>
        </w:rPr>
        <w:t>030120133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9645CB">
              <w:rPr>
                <w:bCs/>
                <w:color w:val="000000"/>
                <w:sz w:val="28"/>
                <w:szCs w:val="28"/>
              </w:rPr>
              <w:t>030120133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9645CB">
              <w:rPr>
                <w:bCs/>
                <w:color w:val="000000"/>
                <w:sz w:val="28"/>
                <w:szCs w:val="28"/>
              </w:rPr>
              <w:t>030120133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645CB">
              <w:rPr>
                <w:bCs/>
                <w:color w:val="000000"/>
                <w:sz w:val="28"/>
                <w:szCs w:val="28"/>
              </w:rPr>
              <w:t>030120133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8F37DC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0195B" wp14:editId="68F98502">
                <wp:simplePos x="0" y="0"/>
                <wp:positionH relativeFrom="column">
                  <wp:posOffset>2918460</wp:posOffset>
                </wp:positionH>
                <wp:positionV relativeFrom="paragraph">
                  <wp:posOffset>241935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645C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030120133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9.8pt;margin-top:19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D14BgX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645CB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030120133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D5E676" wp14:editId="2B71CA1E">
            <wp:extent cx="9358745" cy="5929745"/>
            <wp:effectExtent l="0" t="0" r="1397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Pr="00C770CA" w:rsidRDefault="008F37DC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2969260</wp:posOffset>
                </wp:positionH>
                <wp:positionV relativeFrom="paragraph">
                  <wp:posOffset>327660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645CB">
                              <w:rPr>
                                <w:b/>
                                <w:bCs/>
                                <w:color w:val="000000"/>
                              </w:rPr>
                              <w:t>030120133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3.8pt;margin-top:25.8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P+LdA3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645CB">
                        <w:rPr>
                          <w:b/>
                          <w:bCs/>
                          <w:color w:val="000000"/>
                        </w:rPr>
                        <w:t>030120133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AD5F3C" wp14:editId="3AF67198">
            <wp:extent cx="9282545" cy="5985163"/>
            <wp:effectExtent l="0" t="0" r="1397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  <w:bookmarkStart w:id="0" w:name="_GoBack"/>
      <w:bookmarkEnd w:id="0"/>
    </w:p>
    <w:p w:rsidR="008F37DC" w:rsidRDefault="008F37DC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2484120</wp:posOffset>
                </wp:positionH>
                <wp:positionV relativeFrom="paragraph">
                  <wp:posOffset>156210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9645CB">
                              <w:rPr>
                                <w:b/>
                                <w:bCs/>
                                <w:color w:val="000000"/>
                              </w:rPr>
                              <w:t>030120133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5.6pt;margin-top:12.3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6Tuc9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9645CB">
                        <w:rPr>
                          <w:b/>
                          <w:bCs/>
                          <w:color w:val="000000"/>
                        </w:rPr>
                        <w:t>030120133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9C132A3" wp14:editId="7650EB81">
            <wp:extent cx="9247909" cy="6068291"/>
            <wp:effectExtent l="0" t="0" r="1079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8F37DC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2" w:rsidRDefault="00E672F2">
      <w:r>
        <w:separator/>
      </w:r>
    </w:p>
  </w:endnote>
  <w:endnote w:type="continuationSeparator" w:id="0">
    <w:p w:rsidR="00E672F2" w:rsidRDefault="00E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7DC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2" w:rsidRDefault="00E672F2">
      <w:r>
        <w:separator/>
      </w:r>
    </w:p>
  </w:footnote>
  <w:footnote w:type="continuationSeparator" w:id="0">
    <w:p w:rsidR="00E672F2" w:rsidRDefault="00E6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182_&#1040;&#1048;&#1050;_030120133_&#1054;&#1054;&#1054;%20&#1055;&#1088;&#1080;&#1073;&#1086;&#1088;&#1101;&#1083;&#1077;&#1082;&#1090;&#1088;&#1086;\&#1040;&#1085;&#1090;&#1077;&#1085;&#1085;&#1072;%20&#1055;6-123_0301201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182_&#1040;&#1048;&#1050;_030120133_&#1054;&#1054;&#1054;%20&#1055;&#1088;&#1080;&#1073;&#1086;&#1088;&#1101;&#1083;&#1077;&#1082;&#1090;&#1088;&#1086;\&#1052;&#1064;&#1059;\&#1052;&#1064;&#1059;%2001-18_03012013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182_&#1040;&#1048;&#1050;_030120133_&#1054;&#1054;&#1054;%20&#1055;&#1088;&#1080;&#1073;&#1086;&#1088;&#1101;&#1083;&#1077;&#1082;&#1090;&#1088;&#1086;\&#1050;&#1048;\&#1050;&#1048;01-18_0301201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6.5</c:v>
                </c:pt>
                <c:pt idx="1">
                  <c:v>6</c:v>
                </c:pt>
                <c:pt idx="2">
                  <c:v>8.8000000000000007</c:v>
                </c:pt>
                <c:pt idx="3">
                  <c:v>8.5</c:v>
                </c:pt>
                <c:pt idx="4">
                  <c:v>10.199999999999999</c:v>
                </c:pt>
                <c:pt idx="5">
                  <c:v>11.3</c:v>
                </c:pt>
                <c:pt idx="6">
                  <c:v>11.3</c:v>
                </c:pt>
                <c:pt idx="7">
                  <c:v>11.7</c:v>
                </c:pt>
                <c:pt idx="8">
                  <c:v>12</c:v>
                </c:pt>
                <c:pt idx="9">
                  <c:v>12.4</c:v>
                </c:pt>
                <c:pt idx="10">
                  <c:v>12.3</c:v>
                </c:pt>
                <c:pt idx="11">
                  <c:v>12.4</c:v>
                </c:pt>
                <c:pt idx="12">
                  <c:v>13</c:v>
                </c:pt>
                <c:pt idx="13">
                  <c:v>11.6</c:v>
                </c:pt>
                <c:pt idx="14">
                  <c:v>11.7</c:v>
                </c:pt>
                <c:pt idx="15">
                  <c:v>11.6</c:v>
                </c:pt>
                <c:pt idx="16">
                  <c:v>13.7</c:v>
                </c:pt>
                <c:pt idx="17">
                  <c:v>14.2</c:v>
                </c:pt>
                <c:pt idx="18">
                  <c:v>14</c:v>
                </c:pt>
                <c:pt idx="19">
                  <c:v>14.2</c:v>
                </c:pt>
                <c:pt idx="20">
                  <c:v>14.2</c:v>
                </c:pt>
                <c:pt idx="21">
                  <c:v>13.8</c:v>
                </c:pt>
                <c:pt idx="22">
                  <c:v>13.2</c:v>
                </c:pt>
                <c:pt idx="23">
                  <c:v>13.5</c:v>
                </c:pt>
                <c:pt idx="24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389120"/>
        <c:axId val="197389696"/>
      </c:scatterChart>
      <c:valAx>
        <c:axId val="197389120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389696"/>
        <c:crossesAt val="0"/>
        <c:crossBetween val="midCat"/>
        <c:majorUnit val="1"/>
        <c:minorUnit val="0.2"/>
      </c:valAx>
      <c:valAx>
        <c:axId val="197389696"/>
        <c:scaling>
          <c:orientation val="minMax"/>
          <c:max val="17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38912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29.906590000000001</c:v>
                </c:pt>
                <c:pt idx="1">
                  <c:v>29.937449999999998</c:v>
                </c:pt>
                <c:pt idx="2">
                  <c:v>29.971039999999999</c:v>
                </c:pt>
                <c:pt idx="3">
                  <c:v>29.97662</c:v>
                </c:pt>
                <c:pt idx="4">
                  <c:v>29.990849999999998</c:v>
                </c:pt>
                <c:pt idx="5">
                  <c:v>30.030159999999999</c:v>
                </c:pt>
                <c:pt idx="6">
                  <c:v>30.04766</c:v>
                </c:pt>
                <c:pt idx="7">
                  <c:v>30.05509</c:v>
                </c:pt>
                <c:pt idx="8">
                  <c:v>30.091370000000001</c:v>
                </c:pt>
                <c:pt idx="9">
                  <c:v>30.11936</c:v>
                </c:pt>
                <c:pt idx="10">
                  <c:v>30.122440000000001</c:v>
                </c:pt>
                <c:pt idx="11">
                  <c:v>30.145489999999999</c:v>
                </c:pt>
                <c:pt idx="12">
                  <c:v>30.184000000000001</c:v>
                </c:pt>
                <c:pt idx="13">
                  <c:v>30.191279999999999</c:v>
                </c:pt>
                <c:pt idx="14">
                  <c:v>30.20307</c:v>
                </c:pt>
                <c:pt idx="15">
                  <c:v>30.24147</c:v>
                </c:pt>
                <c:pt idx="16">
                  <c:v>30.26351</c:v>
                </c:pt>
                <c:pt idx="17">
                  <c:v>30.26463</c:v>
                </c:pt>
                <c:pt idx="18">
                  <c:v>30.29121</c:v>
                </c:pt>
                <c:pt idx="19">
                  <c:v>30.32405</c:v>
                </c:pt>
                <c:pt idx="20">
                  <c:v>30.3276</c:v>
                </c:pt>
                <c:pt idx="21">
                  <c:v>30.342120000000001</c:v>
                </c:pt>
                <c:pt idx="22">
                  <c:v>30.38006</c:v>
                </c:pt>
                <c:pt idx="23">
                  <c:v>30.397220000000001</c:v>
                </c:pt>
                <c:pt idx="24">
                  <c:v>30.401140000000002</c:v>
                </c:pt>
                <c:pt idx="25">
                  <c:v>30.432649999999999</c:v>
                </c:pt>
                <c:pt idx="26">
                  <c:v>30.46453</c:v>
                </c:pt>
                <c:pt idx="27">
                  <c:v>30.468299999999999</c:v>
                </c:pt>
                <c:pt idx="28">
                  <c:v>30.485289999999999</c:v>
                </c:pt>
                <c:pt idx="29">
                  <c:v>30.52168</c:v>
                </c:pt>
                <c:pt idx="30">
                  <c:v>30.537500000000001</c:v>
                </c:pt>
                <c:pt idx="31">
                  <c:v>30.54776</c:v>
                </c:pt>
                <c:pt idx="32">
                  <c:v>30.578690000000002</c:v>
                </c:pt>
                <c:pt idx="33">
                  <c:v>30.603490000000001</c:v>
                </c:pt>
                <c:pt idx="34">
                  <c:v>30.611499999999999</c:v>
                </c:pt>
                <c:pt idx="35">
                  <c:v>30.636019999999998</c:v>
                </c:pt>
                <c:pt idx="36">
                  <c:v>30.668140000000001</c:v>
                </c:pt>
                <c:pt idx="37">
                  <c:v>30.678139999999999</c:v>
                </c:pt>
                <c:pt idx="38">
                  <c:v>30.692820000000001</c:v>
                </c:pt>
                <c:pt idx="39">
                  <c:v>30.72897</c:v>
                </c:pt>
                <c:pt idx="40">
                  <c:v>30.7516</c:v>
                </c:pt>
                <c:pt idx="41">
                  <c:v>30.761279999999999</c:v>
                </c:pt>
                <c:pt idx="42">
                  <c:v>30.76435</c:v>
                </c:pt>
                <c:pt idx="43">
                  <c:v>30.787870000000002</c:v>
                </c:pt>
                <c:pt idx="44">
                  <c:v>30.79701</c:v>
                </c:pt>
                <c:pt idx="45">
                  <c:v>30.786529999999999</c:v>
                </c:pt>
                <c:pt idx="46">
                  <c:v>30.800470000000001</c:v>
                </c:pt>
                <c:pt idx="47">
                  <c:v>30.818930000000002</c:v>
                </c:pt>
                <c:pt idx="48">
                  <c:v>30.804369999999999</c:v>
                </c:pt>
                <c:pt idx="49">
                  <c:v>30.803619999999999</c:v>
                </c:pt>
                <c:pt idx="50">
                  <c:v>30.826239999999999</c:v>
                </c:pt>
                <c:pt idx="51">
                  <c:v>30.819030000000001</c:v>
                </c:pt>
                <c:pt idx="52">
                  <c:v>30.80397</c:v>
                </c:pt>
                <c:pt idx="53">
                  <c:v>30.822230000000001</c:v>
                </c:pt>
                <c:pt idx="54">
                  <c:v>30.828980000000001</c:v>
                </c:pt>
                <c:pt idx="55">
                  <c:v>30.805710000000001</c:v>
                </c:pt>
                <c:pt idx="56">
                  <c:v>30.812110000000001</c:v>
                </c:pt>
                <c:pt idx="57">
                  <c:v>30.832979999999999</c:v>
                </c:pt>
                <c:pt idx="58">
                  <c:v>30.816330000000001</c:v>
                </c:pt>
                <c:pt idx="59">
                  <c:v>30.804449999999999</c:v>
                </c:pt>
                <c:pt idx="60">
                  <c:v>30.824639999999999</c:v>
                </c:pt>
                <c:pt idx="61">
                  <c:v>30.823309999999999</c:v>
                </c:pt>
                <c:pt idx="62">
                  <c:v>30.79541</c:v>
                </c:pt>
                <c:pt idx="63">
                  <c:v>30.803629999999998</c:v>
                </c:pt>
                <c:pt idx="64">
                  <c:v>30.82038</c:v>
                </c:pt>
                <c:pt idx="65">
                  <c:v>30.79561</c:v>
                </c:pt>
                <c:pt idx="66">
                  <c:v>30.78539</c:v>
                </c:pt>
                <c:pt idx="67">
                  <c:v>30.805399999999999</c:v>
                </c:pt>
                <c:pt idx="68">
                  <c:v>30.797429999999999</c:v>
                </c:pt>
                <c:pt idx="69">
                  <c:v>30.77083</c:v>
                </c:pt>
                <c:pt idx="70">
                  <c:v>30.783439999999999</c:v>
                </c:pt>
                <c:pt idx="71">
                  <c:v>30.794160000000002</c:v>
                </c:pt>
                <c:pt idx="72">
                  <c:v>30.768239999999999</c:v>
                </c:pt>
                <c:pt idx="73">
                  <c:v>30.763570000000001</c:v>
                </c:pt>
                <c:pt idx="74">
                  <c:v>30.782419999999998</c:v>
                </c:pt>
                <c:pt idx="75">
                  <c:v>30.76698</c:v>
                </c:pt>
                <c:pt idx="76">
                  <c:v>30.748239999999999</c:v>
                </c:pt>
                <c:pt idx="77">
                  <c:v>30.767320000000002</c:v>
                </c:pt>
                <c:pt idx="78">
                  <c:v>30.7684</c:v>
                </c:pt>
                <c:pt idx="79">
                  <c:v>30.745239999999999</c:v>
                </c:pt>
                <c:pt idx="80">
                  <c:v>30.748940000000001</c:v>
                </c:pt>
                <c:pt idx="81">
                  <c:v>30.766770000000001</c:v>
                </c:pt>
                <c:pt idx="82">
                  <c:v>30.75038</c:v>
                </c:pt>
                <c:pt idx="83">
                  <c:v>30.739850000000001</c:v>
                </c:pt>
                <c:pt idx="84">
                  <c:v>30.75995</c:v>
                </c:pt>
                <c:pt idx="85">
                  <c:v>30.76173</c:v>
                </c:pt>
                <c:pt idx="86">
                  <c:v>30.74052</c:v>
                </c:pt>
                <c:pt idx="87">
                  <c:v>30.749140000000001</c:v>
                </c:pt>
                <c:pt idx="88">
                  <c:v>30.760619999999999</c:v>
                </c:pt>
                <c:pt idx="89">
                  <c:v>30.73922</c:v>
                </c:pt>
                <c:pt idx="90">
                  <c:v>30.73348</c:v>
                </c:pt>
                <c:pt idx="91">
                  <c:v>30.755099999999999</c:v>
                </c:pt>
                <c:pt idx="92">
                  <c:v>30.747170000000001</c:v>
                </c:pt>
                <c:pt idx="93">
                  <c:v>30.72831</c:v>
                </c:pt>
                <c:pt idx="94">
                  <c:v>30.745920000000002</c:v>
                </c:pt>
                <c:pt idx="95">
                  <c:v>30.7532</c:v>
                </c:pt>
                <c:pt idx="96">
                  <c:v>30.728870000000001</c:v>
                </c:pt>
                <c:pt idx="97">
                  <c:v>30.72747</c:v>
                </c:pt>
                <c:pt idx="98">
                  <c:v>30.749199999999998</c:v>
                </c:pt>
                <c:pt idx="99">
                  <c:v>30.739239999999999</c:v>
                </c:pt>
                <c:pt idx="100">
                  <c:v>30.722919999999998</c:v>
                </c:pt>
                <c:pt idx="101">
                  <c:v>30.741060000000001</c:v>
                </c:pt>
                <c:pt idx="102">
                  <c:v>30.744479999999999</c:v>
                </c:pt>
                <c:pt idx="103">
                  <c:v>30.723780000000001</c:v>
                </c:pt>
                <c:pt idx="104">
                  <c:v>30.725539999999999</c:v>
                </c:pt>
                <c:pt idx="105">
                  <c:v>30.740729999999999</c:v>
                </c:pt>
                <c:pt idx="106">
                  <c:v>30.72692</c:v>
                </c:pt>
                <c:pt idx="107">
                  <c:v>30.714220000000001</c:v>
                </c:pt>
                <c:pt idx="108">
                  <c:v>30.729990000000001</c:v>
                </c:pt>
                <c:pt idx="109">
                  <c:v>30.730270000000001</c:v>
                </c:pt>
                <c:pt idx="110">
                  <c:v>30.711829999999999</c:v>
                </c:pt>
                <c:pt idx="111">
                  <c:v>30.715129999999998</c:v>
                </c:pt>
                <c:pt idx="112">
                  <c:v>30.72212</c:v>
                </c:pt>
                <c:pt idx="113">
                  <c:v>30.70919</c:v>
                </c:pt>
                <c:pt idx="114">
                  <c:v>30.70187</c:v>
                </c:pt>
                <c:pt idx="115">
                  <c:v>30.7118</c:v>
                </c:pt>
                <c:pt idx="116">
                  <c:v>30.705719999999999</c:v>
                </c:pt>
                <c:pt idx="117">
                  <c:v>30.691369999999999</c:v>
                </c:pt>
                <c:pt idx="118">
                  <c:v>30.697600000000001</c:v>
                </c:pt>
                <c:pt idx="119">
                  <c:v>30.70242</c:v>
                </c:pt>
                <c:pt idx="120">
                  <c:v>30.685189999999999</c:v>
                </c:pt>
                <c:pt idx="121">
                  <c:v>30.680119999999999</c:v>
                </c:pt>
                <c:pt idx="122">
                  <c:v>30.689019999999999</c:v>
                </c:pt>
                <c:pt idx="123">
                  <c:v>30.6814</c:v>
                </c:pt>
                <c:pt idx="124">
                  <c:v>30.666799999999999</c:v>
                </c:pt>
                <c:pt idx="125">
                  <c:v>30.676970000000001</c:v>
                </c:pt>
                <c:pt idx="126">
                  <c:v>30.678799999999999</c:v>
                </c:pt>
                <c:pt idx="127">
                  <c:v>30.66384</c:v>
                </c:pt>
                <c:pt idx="128">
                  <c:v>30.662140000000001</c:v>
                </c:pt>
                <c:pt idx="129">
                  <c:v>30.67352</c:v>
                </c:pt>
                <c:pt idx="130">
                  <c:v>30.664850000000001</c:v>
                </c:pt>
                <c:pt idx="131">
                  <c:v>30.65175</c:v>
                </c:pt>
                <c:pt idx="132">
                  <c:v>30.661239999999999</c:v>
                </c:pt>
                <c:pt idx="133">
                  <c:v>30.660340000000001</c:v>
                </c:pt>
                <c:pt idx="134">
                  <c:v>30.644159999999999</c:v>
                </c:pt>
                <c:pt idx="135">
                  <c:v>30.644179999999999</c:v>
                </c:pt>
                <c:pt idx="136">
                  <c:v>30.648489999999999</c:v>
                </c:pt>
                <c:pt idx="137">
                  <c:v>30.63815</c:v>
                </c:pt>
                <c:pt idx="138">
                  <c:v>30.629280000000001</c:v>
                </c:pt>
                <c:pt idx="139">
                  <c:v>30.63646</c:v>
                </c:pt>
                <c:pt idx="140">
                  <c:v>30.633669999999999</c:v>
                </c:pt>
                <c:pt idx="141">
                  <c:v>30.620619999999999</c:v>
                </c:pt>
                <c:pt idx="142">
                  <c:v>30.62379</c:v>
                </c:pt>
                <c:pt idx="143">
                  <c:v>30.62884</c:v>
                </c:pt>
                <c:pt idx="144">
                  <c:v>30.61786</c:v>
                </c:pt>
                <c:pt idx="145">
                  <c:v>30.612069999999999</c:v>
                </c:pt>
                <c:pt idx="146">
                  <c:v>30.62274</c:v>
                </c:pt>
                <c:pt idx="147">
                  <c:v>30.61938</c:v>
                </c:pt>
                <c:pt idx="148">
                  <c:v>30.608160000000002</c:v>
                </c:pt>
                <c:pt idx="149">
                  <c:v>30.611879999999999</c:v>
                </c:pt>
                <c:pt idx="150">
                  <c:v>30.61684</c:v>
                </c:pt>
                <c:pt idx="151">
                  <c:v>30.602679999999999</c:v>
                </c:pt>
                <c:pt idx="152">
                  <c:v>30.596599999999999</c:v>
                </c:pt>
                <c:pt idx="153">
                  <c:v>30.604189999999999</c:v>
                </c:pt>
                <c:pt idx="154">
                  <c:v>30.600480000000001</c:v>
                </c:pt>
                <c:pt idx="155">
                  <c:v>30.588090000000001</c:v>
                </c:pt>
                <c:pt idx="156">
                  <c:v>30.589220000000001</c:v>
                </c:pt>
                <c:pt idx="157">
                  <c:v>30.592500000000001</c:v>
                </c:pt>
                <c:pt idx="158">
                  <c:v>30.579560000000001</c:v>
                </c:pt>
                <c:pt idx="159">
                  <c:v>30.574449999999999</c:v>
                </c:pt>
                <c:pt idx="160">
                  <c:v>30.577349999999999</c:v>
                </c:pt>
                <c:pt idx="161">
                  <c:v>30.573260000000001</c:v>
                </c:pt>
                <c:pt idx="162">
                  <c:v>30.562909999999999</c:v>
                </c:pt>
                <c:pt idx="163">
                  <c:v>30.560359999999999</c:v>
                </c:pt>
                <c:pt idx="164">
                  <c:v>30.559760000000001</c:v>
                </c:pt>
                <c:pt idx="165">
                  <c:v>30.550740000000001</c:v>
                </c:pt>
                <c:pt idx="166">
                  <c:v>30.542909999999999</c:v>
                </c:pt>
                <c:pt idx="167">
                  <c:v>30.542069999999999</c:v>
                </c:pt>
                <c:pt idx="168">
                  <c:v>30.535810000000001</c:v>
                </c:pt>
                <c:pt idx="169">
                  <c:v>30.52759</c:v>
                </c:pt>
                <c:pt idx="170">
                  <c:v>30.525960000000001</c:v>
                </c:pt>
                <c:pt idx="171">
                  <c:v>30.524000000000001</c:v>
                </c:pt>
                <c:pt idx="172">
                  <c:v>30.510960000000001</c:v>
                </c:pt>
                <c:pt idx="173">
                  <c:v>30.5059</c:v>
                </c:pt>
                <c:pt idx="174">
                  <c:v>30.506329999999998</c:v>
                </c:pt>
                <c:pt idx="175">
                  <c:v>30.4969</c:v>
                </c:pt>
                <c:pt idx="176">
                  <c:v>30.484950000000001</c:v>
                </c:pt>
                <c:pt idx="177">
                  <c:v>30.487030000000001</c:v>
                </c:pt>
                <c:pt idx="178">
                  <c:v>30.48677</c:v>
                </c:pt>
                <c:pt idx="179">
                  <c:v>30.472570000000001</c:v>
                </c:pt>
                <c:pt idx="180">
                  <c:v>30.465779999999999</c:v>
                </c:pt>
                <c:pt idx="181">
                  <c:v>30.468789999999998</c:v>
                </c:pt>
                <c:pt idx="182">
                  <c:v>30.458929999999999</c:v>
                </c:pt>
                <c:pt idx="183">
                  <c:v>30.447430000000001</c:v>
                </c:pt>
                <c:pt idx="184">
                  <c:v>30.448499999999999</c:v>
                </c:pt>
                <c:pt idx="185">
                  <c:v>30.447790000000001</c:v>
                </c:pt>
                <c:pt idx="186">
                  <c:v>30.433689999999999</c:v>
                </c:pt>
                <c:pt idx="187">
                  <c:v>30.42679</c:v>
                </c:pt>
                <c:pt idx="188">
                  <c:v>30.428599999999999</c:v>
                </c:pt>
                <c:pt idx="189">
                  <c:v>30.419609999999999</c:v>
                </c:pt>
                <c:pt idx="190">
                  <c:v>30.405249999999999</c:v>
                </c:pt>
                <c:pt idx="191">
                  <c:v>30.404669999999999</c:v>
                </c:pt>
                <c:pt idx="192">
                  <c:v>30.402909999999999</c:v>
                </c:pt>
                <c:pt idx="193">
                  <c:v>30.392389999999999</c:v>
                </c:pt>
                <c:pt idx="194">
                  <c:v>30.387840000000001</c:v>
                </c:pt>
                <c:pt idx="195">
                  <c:v>30.390070000000001</c:v>
                </c:pt>
                <c:pt idx="196">
                  <c:v>30.378879999999999</c:v>
                </c:pt>
                <c:pt idx="197">
                  <c:v>30.36683</c:v>
                </c:pt>
                <c:pt idx="198">
                  <c:v>30.36806</c:v>
                </c:pt>
                <c:pt idx="199">
                  <c:v>30.36542</c:v>
                </c:pt>
                <c:pt idx="200">
                  <c:v>30.34872</c:v>
                </c:pt>
                <c:pt idx="201">
                  <c:v>30.345030000000001</c:v>
                </c:pt>
                <c:pt idx="202">
                  <c:v>30.3489</c:v>
                </c:pt>
                <c:pt idx="203">
                  <c:v>30.337440000000001</c:v>
                </c:pt>
                <c:pt idx="204">
                  <c:v>30.322209999999998</c:v>
                </c:pt>
                <c:pt idx="205">
                  <c:v>30.321290000000001</c:v>
                </c:pt>
                <c:pt idx="206">
                  <c:v>30.316559999999999</c:v>
                </c:pt>
                <c:pt idx="207">
                  <c:v>30.30143</c:v>
                </c:pt>
                <c:pt idx="208">
                  <c:v>30.296980000000001</c:v>
                </c:pt>
                <c:pt idx="209">
                  <c:v>30.298459999999999</c:v>
                </c:pt>
                <c:pt idx="210">
                  <c:v>30.28566</c:v>
                </c:pt>
                <c:pt idx="211">
                  <c:v>30.276219999999999</c:v>
                </c:pt>
                <c:pt idx="212">
                  <c:v>30.27825</c:v>
                </c:pt>
                <c:pt idx="213">
                  <c:v>30.273980000000002</c:v>
                </c:pt>
                <c:pt idx="214">
                  <c:v>30.260079999999999</c:v>
                </c:pt>
                <c:pt idx="215">
                  <c:v>30.259920000000001</c:v>
                </c:pt>
                <c:pt idx="216">
                  <c:v>30.258030000000002</c:v>
                </c:pt>
                <c:pt idx="217">
                  <c:v>30.24288</c:v>
                </c:pt>
                <c:pt idx="218">
                  <c:v>30.23565</c:v>
                </c:pt>
                <c:pt idx="219">
                  <c:v>30.23705</c:v>
                </c:pt>
                <c:pt idx="220">
                  <c:v>30.22654</c:v>
                </c:pt>
                <c:pt idx="221">
                  <c:v>30.212879999999998</c:v>
                </c:pt>
                <c:pt idx="222">
                  <c:v>30.2148</c:v>
                </c:pt>
                <c:pt idx="223">
                  <c:v>30.21031</c:v>
                </c:pt>
                <c:pt idx="224">
                  <c:v>30.191939999999999</c:v>
                </c:pt>
                <c:pt idx="225">
                  <c:v>30.18515</c:v>
                </c:pt>
                <c:pt idx="226">
                  <c:v>30.188800000000001</c:v>
                </c:pt>
                <c:pt idx="227">
                  <c:v>30.173549999999999</c:v>
                </c:pt>
                <c:pt idx="228">
                  <c:v>30.161180000000002</c:v>
                </c:pt>
                <c:pt idx="229">
                  <c:v>30.165140000000001</c:v>
                </c:pt>
                <c:pt idx="230">
                  <c:v>30.16161</c:v>
                </c:pt>
                <c:pt idx="231">
                  <c:v>30.141079999999999</c:v>
                </c:pt>
                <c:pt idx="232">
                  <c:v>30.136590000000002</c:v>
                </c:pt>
                <c:pt idx="233">
                  <c:v>30.141190000000002</c:v>
                </c:pt>
                <c:pt idx="234">
                  <c:v>30.126249999999999</c:v>
                </c:pt>
                <c:pt idx="235">
                  <c:v>30.109649999999998</c:v>
                </c:pt>
                <c:pt idx="236">
                  <c:v>30.112269999999999</c:v>
                </c:pt>
                <c:pt idx="237">
                  <c:v>30.110499999999998</c:v>
                </c:pt>
                <c:pt idx="238">
                  <c:v>30.09366</c:v>
                </c:pt>
                <c:pt idx="239">
                  <c:v>30.088920000000002</c:v>
                </c:pt>
                <c:pt idx="240">
                  <c:v>30.089259999999999</c:v>
                </c:pt>
                <c:pt idx="241">
                  <c:v>30.071560000000002</c:v>
                </c:pt>
                <c:pt idx="242">
                  <c:v>30.057700000000001</c:v>
                </c:pt>
                <c:pt idx="243">
                  <c:v>30.061250000000001</c:v>
                </c:pt>
                <c:pt idx="244">
                  <c:v>30.055579999999999</c:v>
                </c:pt>
                <c:pt idx="245">
                  <c:v>30.039470000000001</c:v>
                </c:pt>
                <c:pt idx="246">
                  <c:v>30.036950000000001</c:v>
                </c:pt>
                <c:pt idx="247">
                  <c:v>30.0383</c:v>
                </c:pt>
                <c:pt idx="248">
                  <c:v>30.023250000000001</c:v>
                </c:pt>
                <c:pt idx="249">
                  <c:v>30.01361</c:v>
                </c:pt>
                <c:pt idx="250">
                  <c:v>30.015899999999998</c:v>
                </c:pt>
                <c:pt idx="251">
                  <c:v>30.006309999999999</c:v>
                </c:pt>
                <c:pt idx="252">
                  <c:v>29.991700000000002</c:v>
                </c:pt>
                <c:pt idx="253">
                  <c:v>29.995270000000001</c:v>
                </c:pt>
                <c:pt idx="254">
                  <c:v>29.993580000000001</c:v>
                </c:pt>
                <c:pt idx="255">
                  <c:v>29.973890000000001</c:v>
                </c:pt>
                <c:pt idx="256">
                  <c:v>29.96847</c:v>
                </c:pt>
                <c:pt idx="257">
                  <c:v>29.976019999999998</c:v>
                </c:pt>
                <c:pt idx="258">
                  <c:v>29.962710000000001</c:v>
                </c:pt>
                <c:pt idx="259">
                  <c:v>29.944849999999999</c:v>
                </c:pt>
                <c:pt idx="260">
                  <c:v>29.948699999999999</c:v>
                </c:pt>
                <c:pt idx="261">
                  <c:v>29.94839</c:v>
                </c:pt>
                <c:pt idx="262">
                  <c:v>29.930430000000001</c:v>
                </c:pt>
                <c:pt idx="263">
                  <c:v>29.92792</c:v>
                </c:pt>
                <c:pt idx="264">
                  <c:v>29.93432</c:v>
                </c:pt>
                <c:pt idx="265">
                  <c:v>29.91902</c:v>
                </c:pt>
                <c:pt idx="266">
                  <c:v>29.904879999999999</c:v>
                </c:pt>
                <c:pt idx="267">
                  <c:v>29.91206</c:v>
                </c:pt>
                <c:pt idx="268">
                  <c:v>29.90802</c:v>
                </c:pt>
                <c:pt idx="269">
                  <c:v>29.89002</c:v>
                </c:pt>
                <c:pt idx="270">
                  <c:v>29.887440000000002</c:v>
                </c:pt>
                <c:pt idx="271">
                  <c:v>29.893719999999998</c:v>
                </c:pt>
                <c:pt idx="272">
                  <c:v>29.880369999999999</c:v>
                </c:pt>
                <c:pt idx="273">
                  <c:v>29.869579999999999</c:v>
                </c:pt>
                <c:pt idx="274">
                  <c:v>29.873709999999999</c:v>
                </c:pt>
                <c:pt idx="275">
                  <c:v>29.864830000000001</c:v>
                </c:pt>
                <c:pt idx="276">
                  <c:v>29.84994</c:v>
                </c:pt>
                <c:pt idx="277">
                  <c:v>29.852239999999998</c:v>
                </c:pt>
                <c:pt idx="278">
                  <c:v>29.853819999999999</c:v>
                </c:pt>
                <c:pt idx="279">
                  <c:v>29.83775</c:v>
                </c:pt>
                <c:pt idx="280">
                  <c:v>29.830839999999998</c:v>
                </c:pt>
                <c:pt idx="281">
                  <c:v>29.837700000000002</c:v>
                </c:pt>
                <c:pt idx="282">
                  <c:v>29.826889999999999</c:v>
                </c:pt>
                <c:pt idx="283">
                  <c:v>29.808489999999999</c:v>
                </c:pt>
                <c:pt idx="284">
                  <c:v>29.809419999999999</c:v>
                </c:pt>
                <c:pt idx="285">
                  <c:v>29.80986</c:v>
                </c:pt>
                <c:pt idx="286">
                  <c:v>29.7987</c:v>
                </c:pt>
                <c:pt idx="287">
                  <c:v>29.792960000000001</c:v>
                </c:pt>
                <c:pt idx="288">
                  <c:v>29.796769999999999</c:v>
                </c:pt>
                <c:pt idx="289">
                  <c:v>29.786100000000001</c:v>
                </c:pt>
                <c:pt idx="290">
                  <c:v>29.772929999999999</c:v>
                </c:pt>
                <c:pt idx="291">
                  <c:v>29.775079999999999</c:v>
                </c:pt>
                <c:pt idx="292">
                  <c:v>29.770299999999999</c:v>
                </c:pt>
                <c:pt idx="293">
                  <c:v>29.75667</c:v>
                </c:pt>
                <c:pt idx="294">
                  <c:v>29.753830000000001</c:v>
                </c:pt>
                <c:pt idx="295">
                  <c:v>29.756060000000002</c:v>
                </c:pt>
                <c:pt idx="296">
                  <c:v>29.743510000000001</c:v>
                </c:pt>
                <c:pt idx="297">
                  <c:v>29.736329999999999</c:v>
                </c:pt>
                <c:pt idx="298">
                  <c:v>29.740069999999999</c:v>
                </c:pt>
                <c:pt idx="299">
                  <c:v>29.73385</c:v>
                </c:pt>
                <c:pt idx="300">
                  <c:v>29.721879999999999</c:v>
                </c:pt>
                <c:pt idx="301">
                  <c:v>29.722729999999999</c:v>
                </c:pt>
                <c:pt idx="302">
                  <c:v>29.72325</c:v>
                </c:pt>
                <c:pt idx="303">
                  <c:v>29.709530000000001</c:v>
                </c:pt>
                <c:pt idx="304">
                  <c:v>29.704450000000001</c:v>
                </c:pt>
                <c:pt idx="305">
                  <c:v>29.709900000000001</c:v>
                </c:pt>
                <c:pt idx="306">
                  <c:v>29.703800000000001</c:v>
                </c:pt>
                <c:pt idx="307">
                  <c:v>29.690709999999999</c:v>
                </c:pt>
                <c:pt idx="308">
                  <c:v>29.692540000000001</c:v>
                </c:pt>
                <c:pt idx="309">
                  <c:v>29.69145</c:v>
                </c:pt>
                <c:pt idx="310">
                  <c:v>29.678699999999999</c:v>
                </c:pt>
                <c:pt idx="311">
                  <c:v>29.672499999999999</c:v>
                </c:pt>
                <c:pt idx="312">
                  <c:v>29.67774</c:v>
                </c:pt>
                <c:pt idx="313">
                  <c:v>29.67155</c:v>
                </c:pt>
                <c:pt idx="314">
                  <c:v>29.659849999999999</c:v>
                </c:pt>
                <c:pt idx="315">
                  <c:v>29.662019999999998</c:v>
                </c:pt>
                <c:pt idx="316">
                  <c:v>29.663540000000001</c:v>
                </c:pt>
                <c:pt idx="317">
                  <c:v>29.652899999999999</c:v>
                </c:pt>
                <c:pt idx="318">
                  <c:v>29.64575</c:v>
                </c:pt>
                <c:pt idx="319">
                  <c:v>29.645389999999999</c:v>
                </c:pt>
                <c:pt idx="320">
                  <c:v>29.640920000000001</c:v>
                </c:pt>
                <c:pt idx="321">
                  <c:v>29.63457</c:v>
                </c:pt>
                <c:pt idx="322">
                  <c:v>29.635909999999999</c:v>
                </c:pt>
                <c:pt idx="323">
                  <c:v>29.63278</c:v>
                </c:pt>
                <c:pt idx="324">
                  <c:v>29.62473</c:v>
                </c:pt>
                <c:pt idx="325">
                  <c:v>29.62208</c:v>
                </c:pt>
                <c:pt idx="326">
                  <c:v>29.621200000000002</c:v>
                </c:pt>
                <c:pt idx="327">
                  <c:v>29.61271</c:v>
                </c:pt>
                <c:pt idx="328">
                  <c:v>29.607849999999999</c:v>
                </c:pt>
                <c:pt idx="329">
                  <c:v>29.608969999999999</c:v>
                </c:pt>
                <c:pt idx="330">
                  <c:v>29.60295</c:v>
                </c:pt>
                <c:pt idx="331">
                  <c:v>29.594740000000002</c:v>
                </c:pt>
                <c:pt idx="332">
                  <c:v>29.594609999999999</c:v>
                </c:pt>
                <c:pt idx="333">
                  <c:v>29.593340000000001</c:v>
                </c:pt>
                <c:pt idx="334">
                  <c:v>29.585629999999998</c:v>
                </c:pt>
                <c:pt idx="335">
                  <c:v>29.583110000000001</c:v>
                </c:pt>
                <c:pt idx="336">
                  <c:v>29.587610000000002</c:v>
                </c:pt>
                <c:pt idx="337">
                  <c:v>29.583359999999999</c:v>
                </c:pt>
                <c:pt idx="338">
                  <c:v>29.575610000000001</c:v>
                </c:pt>
                <c:pt idx="339">
                  <c:v>29.57555</c:v>
                </c:pt>
                <c:pt idx="340">
                  <c:v>29.576460000000001</c:v>
                </c:pt>
                <c:pt idx="341">
                  <c:v>29.570740000000001</c:v>
                </c:pt>
                <c:pt idx="342">
                  <c:v>29.565719999999999</c:v>
                </c:pt>
                <c:pt idx="343">
                  <c:v>29.567070000000001</c:v>
                </c:pt>
                <c:pt idx="344">
                  <c:v>29.562239999999999</c:v>
                </c:pt>
                <c:pt idx="345">
                  <c:v>29.555789999999998</c:v>
                </c:pt>
                <c:pt idx="346">
                  <c:v>29.556280000000001</c:v>
                </c:pt>
                <c:pt idx="347">
                  <c:v>29.556719999999999</c:v>
                </c:pt>
                <c:pt idx="348">
                  <c:v>29.550319999999999</c:v>
                </c:pt>
                <c:pt idx="349">
                  <c:v>29.549499999999998</c:v>
                </c:pt>
                <c:pt idx="350">
                  <c:v>29.547219999999999</c:v>
                </c:pt>
                <c:pt idx="351">
                  <c:v>29.54382</c:v>
                </c:pt>
                <c:pt idx="352">
                  <c:v>29.54111</c:v>
                </c:pt>
                <c:pt idx="353">
                  <c:v>29.538709999999998</c:v>
                </c:pt>
                <c:pt idx="354">
                  <c:v>29.53697</c:v>
                </c:pt>
                <c:pt idx="355">
                  <c:v>29.5334</c:v>
                </c:pt>
                <c:pt idx="356">
                  <c:v>29.53032</c:v>
                </c:pt>
                <c:pt idx="357">
                  <c:v>29.527429999999999</c:v>
                </c:pt>
                <c:pt idx="358">
                  <c:v>29.52439</c:v>
                </c:pt>
                <c:pt idx="359">
                  <c:v>29.51905</c:v>
                </c:pt>
                <c:pt idx="360">
                  <c:v>29.514949999999999</c:v>
                </c:pt>
                <c:pt idx="361">
                  <c:v>29.511130000000001</c:v>
                </c:pt>
                <c:pt idx="362">
                  <c:v>29.508569999999999</c:v>
                </c:pt>
                <c:pt idx="363">
                  <c:v>29.50386</c:v>
                </c:pt>
                <c:pt idx="364">
                  <c:v>29.501200000000001</c:v>
                </c:pt>
                <c:pt idx="365">
                  <c:v>29.500209999999999</c:v>
                </c:pt>
                <c:pt idx="366">
                  <c:v>29.496849999999998</c:v>
                </c:pt>
                <c:pt idx="367">
                  <c:v>29.49024</c:v>
                </c:pt>
                <c:pt idx="368">
                  <c:v>29.488700000000001</c:v>
                </c:pt>
                <c:pt idx="369">
                  <c:v>29.487410000000001</c:v>
                </c:pt>
                <c:pt idx="370">
                  <c:v>29.48359</c:v>
                </c:pt>
                <c:pt idx="371">
                  <c:v>29.478120000000001</c:v>
                </c:pt>
                <c:pt idx="372">
                  <c:v>29.476500000000001</c:v>
                </c:pt>
                <c:pt idx="373">
                  <c:v>29.474589999999999</c:v>
                </c:pt>
                <c:pt idx="374">
                  <c:v>29.468260000000001</c:v>
                </c:pt>
                <c:pt idx="375">
                  <c:v>29.463989999999999</c:v>
                </c:pt>
                <c:pt idx="376">
                  <c:v>29.462340000000001</c:v>
                </c:pt>
                <c:pt idx="377">
                  <c:v>29.45955</c:v>
                </c:pt>
                <c:pt idx="378">
                  <c:v>29.455439999999999</c:v>
                </c:pt>
                <c:pt idx="379">
                  <c:v>29.454249999999998</c:v>
                </c:pt>
                <c:pt idx="380">
                  <c:v>29.44952</c:v>
                </c:pt>
                <c:pt idx="381">
                  <c:v>29.44502</c:v>
                </c:pt>
                <c:pt idx="382">
                  <c:v>29.44502</c:v>
                </c:pt>
                <c:pt idx="383">
                  <c:v>29.44229</c:v>
                </c:pt>
                <c:pt idx="384">
                  <c:v>29.436150000000001</c:v>
                </c:pt>
                <c:pt idx="385">
                  <c:v>29.434519999999999</c:v>
                </c:pt>
                <c:pt idx="386">
                  <c:v>29.435369999999999</c:v>
                </c:pt>
                <c:pt idx="387">
                  <c:v>29.430720000000001</c:v>
                </c:pt>
                <c:pt idx="388">
                  <c:v>29.426639999999999</c:v>
                </c:pt>
                <c:pt idx="389">
                  <c:v>29.428540000000002</c:v>
                </c:pt>
                <c:pt idx="390">
                  <c:v>29.426079999999999</c:v>
                </c:pt>
                <c:pt idx="391">
                  <c:v>29.41816</c:v>
                </c:pt>
                <c:pt idx="392">
                  <c:v>29.41797</c:v>
                </c:pt>
                <c:pt idx="393">
                  <c:v>29.419180000000001</c:v>
                </c:pt>
                <c:pt idx="394">
                  <c:v>29.411899999999999</c:v>
                </c:pt>
                <c:pt idx="395">
                  <c:v>29.405629999999999</c:v>
                </c:pt>
                <c:pt idx="396">
                  <c:v>29.407550000000001</c:v>
                </c:pt>
                <c:pt idx="397">
                  <c:v>29.40409</c:v>
                </c:pt>
                <c:pt idx="398">
                  <c:v>29.39723</c:v>
                </c:pt>
                <c:pt idx="399">
                  <c:v>29.397369999999999</c:v>
                </c:pt>
                <c:pt idx="400">
                  <c:v>29.397649999999999</c:v>
                </c:pt>
                <c:pt idx="401">
                  <c:v>29.389220000000002</c:v>
                </c:pt>
                <c:pt idx="402">
                  <c:v>29.384229999999999</c:v>
                </c:pt>
                <c:pt idx="403">
                  <c:v>29.388259999999999</c:v>
                </c:pt>
                <c:pt idx="404">
                  <c:v>29.3858</c:v>
                </c:pt>
                <c:pt idx="405">
                  <c:v>29.378060000000001</c:v>
                </c:pt>
                <c:pt idx="406">
                  <c:v>29.379799999999999</c:v>
                </c:pt>
                <c:pt idx="407">
                  <c:v>29.381409999999999</c:v>
                </c:pt>
                <c:pt idx="408">
                  <c:v>29.375689999999999</c:v>
                </c:pt>
                <c:pt idx="409">
                  <c:v>29.368649999999999</c:v>
                </c:pt>
                <c:pt idx="410">
                  <c:v>29.376950000000001</c:v>
                </c:pt>
                <c:pt idx="411">
                  <c:v>29.374949999999998</c:v>
                </c:pt>
                <c:pt idx="412">
                  <c:v>29.36759</c:v>
                </c:pt>
                <c:pt idx="413">
                  <c:v>29.368410000000001</c:v>
                </c:pt>
                <c:pt idx="414">
                  <c:v>29.369730000000001</c:v>
                </c:pt>
                <c:pt idx="415">
                  <c:v>29.361750000000001</c:v>
                </c:pt>
                <c:pt idx="416">
                  <c:v>29.356660000000002</c:v>
                </c:pt>
                <c:pt idx="417">
                  <c:v>29.35744</c:v>
                </c:pt>
                <c:pt idx="418">
                  <c:v>29.35229</c:v>
                </c:pt>
                <c:pt idx="419">
                  <c:v>29.34431</c:v>
                </c:pt>
                <c:pt idx="420">
                  <c:v>29.346879999999999</c:v>
                </c:pt>
                <c:pt idx="421">
                  <c:v>29.34665</c:v>
                </c:pt>
                <c:pt idx="422">
                  <c:v>29.337129999999998</c:v>
                </c:pt>
                <c:pt idx="423">
                  <c:v>29.334</c:v>
                </c:pt>
                <c:pt idx="424">
                  <c:v>29.338090000000001</c:v>
                </c:pt>
                <c:pt idx="425">
                  <c:v>29.328379999999999</c:v>
                </c:pt>
                <c:pt idx="426">
                  <c:v>29.32188</c:v>
                </c:pt>
                <c:pt idx="427">
                  <c:v>29.324760000000001</c:v>
                </c:pt>
                <c:pt idx="428">
                  <c:v>29.32169</c:v>
                </c:pt>
                <c:pt idx="429">
                  <c:v>29.312270000000002</c:v>
                </c:pt>
                <c:pt idx="430">
                  <c:v>29.315539999999999</c:v>
                </c:pt>
                <c:pt idx="431">
                  <c:v>29.318919999999999</c:v>
                </c:pt>
                <c:pt idx="432">
                  <c:v>29.309619999999999</c:v>
                </c:pt>
                <c:pt idx="433">
                  <c:v>29.301349999999999</c:v>
                </c:pt>
                <c:pt idx="434">
                  <c:v>29.303940000000001</c:v>
                </c:pt>
                <c:pt idx="435">
                  <c:v>29.296320000000001</c:v>
                </c:pt>
                <c:pt idx="436">
                  <c:v>29.287520000000001</c:v>
                </c:pt>
                <c:pt idx="437">
                  <c:v>29.290030000000002</c:v>
                </c:pt>
                <c:pt idx="438">
                  <c:v>29.291930000000001</c:v>
                </c:pt>
                <c:pt idx="439">
                  <c:v>29.28407</c:v>
                </c:pt>
                <c:pt idx="440">
                  <c:v>29.275919999999999</c:v>
                </c:pt>
                <c:pt idx="441">
                  <c:v>29.282340000000001</c:v>
                </c:pt>
                <c:pt idx="442">
                  <c:v>29.27853</c:v>
                </c:pt>
                <c:pt idx="443">
                  <c:v>29.269939999999998</c:v>
                </c:pt>
                <c:pt idx="444">
                  <c:v>29.27271</c:v>
                </c:pt>
                <c:pt idx="445">
                  <c:v>29.271609999999999</c:v>
                </c:pt>
                <c:pt idx="446">
                  <c:v>29.259920000000001</c:v>
                </c:pt>
                <c:pt idx="447">
                  <c:v>29.258189999999999</c:v>
                </c:pt>
                <c:pt idx="448">
                  <c:v>29.265460000000001</c:v>
                </c:pt>
                <c:pt idx="449">
                  <c:v>29.258240000000001</c:v>
                </c:pt>
                <c:pt idx="450">
                  <c:v>29.247219999999999</c:v>
                </c:pt>
                <c:pt idx="451">
                  <c:v>29.246729999999999</c:v>
                </c:pt>
                <c:pt idx="452">
                  <c:v>29.24907</c:v>
                </c:pt>
                <c:pt idx="453">
                  <c:v>29.238209999999999</c:v>
                </c:pt>
                <c:pt idx="454">
                  <c:v>29.23546</c:v>
                </c:pt>
                <c:pt idx="455">
                  <c:v>29.242540000000002</c:v>
                </c:pt>
                <c:pt idx="456">
                  <c:v>29.232679999999998</c:v>
                </c:pt>
                <c:pt idx="457">
                  <c:v>29.2193</c:v>
                </c:pt>
                <c:pt idx="458">
                  <c:v>29.225680000000001</c:v>
                </c:pt>
                <c:pt idx="459">
                  <c:v>29.225470000000001</c:v>
                </c:pt>
                <c:pt idx="460">
                  <c:v>29.212800000000001</c:v>
                </c:pt>
                <c:pt idx="461">
                  <c:v>29.206969999999998</c:v>
                </c:pt>
                <c:pt idx="462">
                  <c:v>29.209350000000001</c:v>
                </c:pt>
                <c:pt idx="463">
                  <c:v>29.19895</c:v>
                </c:pt>
                <c:pt idx="464">
                  <c:v>29.196739999999998</c:v>
                </c:pt>
                <c:pt idx="465">
                  <c:v>29.20187</c:v>
                </c:pt>
                <c:pt idx="466">
                  <c:v>29.196269999999998</c:v>
                </c:pt>
                <c:pt idx="467">
                  <c:v>29.182410000000001</c:v>
                </c:pt>
                <c:pt idx="468">
                  <c:v>29.183540000000001</c:v>
                </c:pt>
                <c:pt idx="469">
                  <c:v>29.185659999999999</c:v>
                </c:pt>
                <c:pt idx="470">
                  <c:v>29.171040000000001</c:v>
                </c:pt>
                <c:pt idx="471">
                  <c:v>29.170459999999999</c:v>
                </c:pt>
                <c:pt idx="472">
                  <c:v>29.17258</c:v>
                </c:pt>
                <c:pt idx="473">
                  <c:v>29.16459</c:v>
                </c:pt>
                <c:pt idx="474">
                  <c:v>29.152069999999998</c:v>
                </c:pt>
                <c:pt idx="475">
                  <c:v>29.14959</c:v>
                </c:pt>
                <c:pt idx="476">
                  <c:v>29.150469999999999</c:v>
                </c:pt>
                <c:pt idx="477">
                  <c:v>29.136759999999999</c:v>
                </c:pt>
                <c:pt idx="478">
                  <c:v>29.131959999999999</c:v>
                </c:pt>
                <c:pt idx="479">
                  <c:v>29.133299999999998</c:v>
                </c:pt>
                <c:pt idx="480">
                  <c:v>29.126180000000002</c:v>
                </c:pt>
                <c:pt idx="481">
                  <c:v>29.114609999999999</c:v>
                </c:pt>
                <c:pt idx="482">
                  <c:v>29.1128</c:v>
                </c:pt>
                <c:pt idx="483">
                  <c:v>29.112939999999998</c:v>
                </c:pt>
                <c:pt idx="484">
                  <c:v>29.098739999999999</c:v>
                </c:pt>
                <c:pt idx="485">
                  <c:v>29.093250000000001</c:v>
                </c:pt>
                <c:pt idx="486">
                  <c:v>29.092649999999999</c:v>
                </c:pt>
                <c:pt idx="487">
                  <c:v>29.081679999999999</c:v>
                </c:pt>
                <c:pt idx="488">
                  <c:v>29.074770000000001</c:v>
                </c:pt>
                <c:pt idx="489">
                  <c:v>29.070889999999999</c:v>
                </c:pt>
                <c:pt idx="490">
                  <c:v>29.070360000000001</c:v>
                </c:pt>
                <c:pt idx="491">
                  <c:v>29.054110000000001</c:v>
                </c:pt>
                <c:pt idx="492">
                  <c:v>29.047170000000001</c:v>
                </c:pt>
                <c:pt idx="493">
                  <c:v>29.044360000000001</c:v>
                </c:pt>
                <c:pt idx="494">
                  <c:v>29.033249999999999</c:v>
                </c:pt>
                <c:pt idx="495">
                  <c:v>29.022539999999999</c:v>
                </c:pt>
                <c:pt idx="496">
                  <c:v>29.018439999999998</c:v>
                </c:pt>
                <c:pt idx="497">
                  <c:v>29.010850000000001</c:v>
                </c:pt>
                <c:pt idx="498">
                  <c:v>28.99804</c:v>
                </c:pt>
                <c:pt idx="499">
                  <c:v>28.99896</c:v>
                </c:pt>
                <c:pt idx="500">
                  <c:v>28.998529999999999</c:v>
                </c:pt>
                <c:pt idx="501">
                  <c:v>28.99023</c:v>
                </c:pt>
                <c:pt idx="502">
                  <c:v>28.98237</c:v>
                </c:pt>
                <c:pt idx="503">
                  <c:v>28.980309999999999</c:v>
                </c:pt>
                <c:pt idx="504">
                  <c:v>28.974820000000001</c:v>
                </c:pt>
                <c:pt idx="505">
                  <c:v>28.963460000000001</c:v>
                </c:pt>
                <c:pt idx="506">
                  <c:v>28.96189</c:v>
                </c:pt>
                <c:pt idx="507">
                  <c:v>28.956759999999999</c:v>
                </c:pt>
                <c:pt idx="508">
                  <c:v>28.9435</c:v>
                </c:pt>
                <c:pt idx="509">
                  <c:v>28.93918</c:v>
                </c:pt>
                <c:pt idx="510">
                  <c:v>28.93676</c:v>
                </c:pt>
                <c:pt idx="511">
                  <c:v>28.920539999999999</c:v>
                </c:pt>
                <c:pt idx="512">
                  <c:v>28.906410000000001</c:v>
                </c:pt>
                <c:pt idx="513">
                  <c:v>28.904060000000001</c:v>
                </c:pt>
                <c:pt idx="514">
                  <c:v>28.899059999999999</c:v>
                </c:pt>
                <c:pt idx="515">
                  <c:v>28.885940000000002</c:v>
                </c:pt>
                <c:pt idx="516">
                  <c:v>28.88372</c:v>
                </c:pt>
                <c:pt idx="517">
                  <c:v>28.880870000000002</c:v>
                </c:pt>
                <c:pt idx="518">
                  <c:v>28.870439999999999</c:v>
                </c:pt>
                <c:pt idx="519">
                  <c:v>28.859159999999999</c:v>
                </c:pt>
                <c:pt idx="520">
                  <c:v>28.85341</c:v>
                </c:pt>
                <c:pt idx="521">
                  <c:v>28.852989999999998</c:v>
                </c:pt>
                <c:pt idx="522">
                  <c:v>28.84186</c:v>
                </c:pt>
                <c:pt idx="523">
                  <c:v>28.836010000000002</c:v>
                </c:pt>
                <c:pt idx="524">
                  <c:v>28.829249999999998</c:v>
                </c:pt>
                <c:pt idx="525">
                  <c:v>28.822579999999999</c:v>
                </c:pt>
                <c:pt idx="526">
                  <c:v>28.816669999999998</c:v>
                </c:pt>
                <c:pt idx="527">
                  <c:v>28.81635</c:v>
                </c:pt>
                <c:pt idx="528">
                  <c:v>28.808240000000001</c:v>
                </c:pt>
                <c:pt idx="529">
                  <c:v>28.791820000000001</c:v>
                </c:pt>
                <c:pt idx="530">
                  <c:v>28.7849</c:v>
                </c:pt>
                <c:pt idx="531">
                  <c:v>28.782080000000001</c:v>
                </c:pt>
                <c:pt idx="532">
                  <c:v>28.77525</c:v>
                </c:pt>
                <c:pt idx="533">
                  <c:v>28.76735</c:v>
                </c:pt>
                <c:pt idx="534">
                  <c:v>28.762599999999999</c:v>
                </c:pt>
                <c:pt idx="535">
                  <c:v>28.757809999999999</c:v>
                </c:pt>
                <c:pt idx="536">
                  <c:v>28.74577</c:v>
                </c:pt>
                <c:pt idx="537">
                  <c:v>28.744800000000001</c:v>
                </c:pt>
                <c:pt idx="538">
                  <c:v>28.743259999999999</c:v>
                </c:pt>
                <c:pt idx="539">
                  <c:v>28.731580000000001</c:v>
                </c:pt>
                <c:pt idx="540">
                  <c:v>28.72176</c:v>
                </c:pt>
                <c:pt idx="541">
                  <c:v>28.719909999999999</c:v>
                </c:pt>
                <c:pt idx="542">
                  <c:v>28.71658</c:v>
                </c:pt>
                <c:pt idx="543">
                  <c:v>28.710370000000001</c:v>
                </c:pt>
                <c:pt idx="544">
                  <c:v>28.705780000000001</c:v>
                </c:pt>
                <c:pt idx="545">
                  <c:v>28.69341</c:v>
                </c:pt>
                <c:pt idx="546">
                  <c:v>28.685199999999998</c:v>
                </c:pt>
                <c:pt idx="547">
                  <c:v>28.680599999999998</c:v>
                </c:pt>
                <c:pt idx="548">
                  <c:v>28.675540000000002</c:v>
                </c:pt>
                <c:pt idx="549">
                  <c:v>28.668939999999999</c:v>
                </c:pt>
                <c:pt idx="550">
                  <c:v>28.66253</c:v>
                </c:pt>
                <c:pt idx="551">
                  <c:v>28.665330000000001</c:v>
                </c:pt>
                <c:pt idx="552">
                  <c:v>28.654689999999999</c:v>
                </c:pt>
                <c:pt idx="553">
                  <c:v>28.651450000000001</c:v>
                </c:pt>
                <c:pt idx="554">
                  <c:v>28.646509999999999</c:v>
                </c:pt>
                <c:pt idx="555">
                  <c:v>28.646360000000001</c:v>
                </c:pt>
                <c:pt idx="556">
                  <c:v>28.641089999999998</c:v>
                </c:pt>
                <c:pt idx="557">
                  <c:v>28.62839</c:v>
                </c:pt>
                <c:pt idx="558">
                  <c:v>28.622330000000002</c:v>
                </c:pt>
                <c:pt idx="559">
                  <c:v>28.616240000000001</c:v>
                </c:pt>
                <c:pt idx="560">
                  <c:v>28.61009</c:v>
                </c:pt>
                <c:pt idx="561">
                  <c:v>28.601120000000002</c:v>
                </c:pt>
                <c:pt idx="562">
                  <c:v>28.596620000000001</c:v>
                </c:pt>
                <c:pt idx="563">
                  <c:v>28.59469</c:v>
                </c:pt>
                <c:pt idx="564">
                  <c:v>28.585249999999998</c:v>
                </c:pt>
                <c:pt idx="565">
                  <c:v>28.57949</c:v>
                </c:pt>
                <c:pt idx="566">
                  <c:v>28.577200000000001</c:v>
                </c:pt>
                <c:pt idx="567">
                  <c:v>28.572150000000001</c:v>
                </c:pt>
                <c:pt idx="568">
                  <c:v>28.566400000000002</c:v>
                </c:pt>
                <c:pt idx="569">
                  <c:v>28.553170000000001</c:v>
                </c:pt>
                <c:pt idx="570">
                  <c:v>28.552219999999998</c:v>
                </c:pt>
                <c:pt idx="571">
                  <c:v>28.5456</c:v>
                </c:pt>
                <c:pt idx="572">
                  <c:v>28.529599999999999</c:v>
                </c:pt>
                <c:pt idx="573">
                  <c:v>28.523319999999998</c:v>
                </c:pt>
                <c:pt idx="574">
                  <c:v>28.522549999999999</c:v>
                </c:pt>
                <c:pt idx="575">
                  <c:v>28.512499999999999</c:v>
                </c:pt>
                <c:pt idx="576">
                  <c:v>28.504079999999998</c:v>
                </c:pt>
                <c:pt idx="577">
                  <c:v>28.50189</c:v>
                </c:pt>
                <c:pt idx="578">
                  <c:v>28.502749999999999</c:v>
                </c:pt>
                <c:pt idx="579">
                  <c:v>28.496880000000001</c:v>
                </c:pt>
                <c:pt idx="580">
                  <c:v>28.485189999999999</c:v>
                </c:pt>
                <c:pt idx="581">
                  <c:v>28.47944</c:v>
                </c:pt>
                <c:pt idx="582">
                  <c:v>28.466550000000002</c:v>
                </c:pt>
                <c:pt idx="583">
                  <c:v>28.459669999999999</c:v>
                </c:pt>
                <c:pt idx="584">
                  <c:v>28.457439999999998</c:v>
                </c:pt>
                <c:pt idx="585">
                  <c:v>28.449090000000002</c:v>
                </c:pt>
                <c:pt idx="586">
                  <c:v>28.442710000000002</c:v>
                </c:pt>
                <c:pt idx="587">
                  <c:v>28.444230000000001</c:v>
                </c:pt>
                <c:pt idx="588">
                  <c:v>28.44183</c:v>
                </c:pt>
                <c:pt idx="589">
                  <c:v>28.422550000000001</c:v>
                </c:pt>
                <c:pt idx="590">
                  <c:v>28.41057</c:v>
                </c:pt>
                <c:pt idx="591">
                  <c:v>28.40925</c:v>
                </c:pt>
                <c:pt idx="592">
                  <c:v>28.39827</c:v>
                </c:pt>
                <c:pt idx="593">
                  <c:v>28.389340000000001</c:v>
                </c:pt>
                <c:pt idx="594">
                  <c:v>28.391660000000002</c:v>
                </c:pt>
                <c:pt idx="595">
                  <c:v>28.3903</c:v>
                </c:pt>
                <c:pt idx="596">
                  <c:v>28.380310000000001</c:v>
                </c:pt>
                <c:pt idx="597">
                  <c:v>28.369610000000002</c:v>
                </c:pt>
                <c:pt idx="598">
                  <c:v>28.361160000000002</c:v>
                </c:pt>
                <c:pt idx="599">
                  <c:v>28.350359999999998</c:v>
                </c:pt>
                <c:pt idx="600">
                  <c:v>28.341149999999999</c:v>
                </c:pt>
                <c:pt idx="601">
                  <c:v>28.340689999999999</c:v>
                </c:pt>
                <c:pt idx="602">
                  <c:v>28.335260000000002</c:v>
                </c:pt>
                <c:pt idx="603">
                  <c:v>28.32902</c:v>
                </c:pt>
                <c:pt idx="604">
                  <c:v>28.329460000000001</c:v>
                </c:pt>
                <c:pt idx="605">
                  <c:v>28.32855</c:v>
                </c:pt>
                <c:pt idx="606">
                  <c:v>28.311409999999999</c:v>
                </c:pt>
                <c:pt idx="607">
                  <c:v>28.300540000000002</c:v>
                </c:pt>
                <c:pt idx="608">
                  <c:v>28.297190000000001</c:v>
                </c:pt>
                <c:pt idx="609">
                  <c:v>28.28687</c:v>
                </c:pt>
                <c:pt idx="610">
                  <c:v>28.28144</c:v>
                </c:pt>
                <c:pt idx="611">
                  <c:v>28.28819</c:v>
                </c:pt>
                <c:pt idx="612">
                  <c:v>28.281269999999999</c:v>
                </c:pt>
                <c:pt idx="613">
                  <c:v>28.2715</c:v>
                </c:pt>
                <c:pt idx="614">
                  <c:v>28.267910000000001</c:v>
                </c:pt>
                <c:pt idx="615">
                  <c:v>28.267050000000001</c:v>
                </c:pt>
                <c:pt idx="616">
                  <c:v>28.251449999999998</c:v>
                </c:pt>
                <c:pt idx="617">
                  <c:v>28.23649</c:v>
                </c:pt>
                <c:pt idx="618">
                  <c:v>28.235060000000001</c:v>
                </c:pt>
                <c:pt idx="619">
                  <c:v>28.227530000000002</c:v>
                </c:pt>
                <c:pt idx="620">
                  <c:v>28.20636</c:v>
                </c:pt>
                <c:pt idx="621">
                  <c:v>28.2072</c:v>
                </c:pt>
                <c:pt idx="622">
                  <c:v>28.207630000000002</c:v>
                </c:pt>
                <c:pt idx="623">
                  <c:v>28.187169999999998</c:v>
                </c:pt>
                <c:pt idx="624">
                  <c:v>28.170020000000001</c:v>
                </c:pt>
                <c:pt idx="625">
                  <c:v>28.173279999999998</c:v>
                </c:pt>
                <c:pt idx="626">
                  <c:v>28.16939</c:v>
                </c:pt>
                <c:pt idx="627">
                  <c:v>28.148309999999999</c:v>
                </c:pt>
                <c:pt idx="628">
                  <c:v>28.151309999999999</c:v>
                </c:pt>
                <c:pt idx="629">
                  <c:v>28.15775</c:v>
                </c:pt>
                <c:pt idx="630">
                  <c:v>28.135490000000001</c:v>
                </c:pt>
                <c:pt idx="631">
                  <c:v>28.122019999999999</c:v>
                </c:pt>
                <c:pt idx="632">
                  <c:v>28.116350000000001</c:v>
                </c:pt>
                <c:pt idx="633">
                  <c:v>28.101790000000001</c:v>
                </c:pt>
                <c:pt idx="634">
                  <c:v>28.08944</c:v>
                </c:pt>
                <c:pt idx="635">
                  <c:v>28.09487</c:v>
                </c:pt>
                <c:pt idx="636">
                  <c:v>28.086120000000001</c:v>
                </c:pt>
                <c:pt idx="637">
                  <c:v>28.07386</c:v>
                </c:pt>
                <c:pt idx="638">
                  <c:v>28.072479999999999</c:v>
                </c:pt>
                <c:pt idx="639">
                  <c:v>28.071169999999999</c:v>
                </c:pt>
                <c:pt idx="640">
                  <c:v>28.055630000000001</c:v>
                </c:pt>
                <c:pt idx="641">
                  <c:v>28.04626</c:v>
                </c:pt>
                <c:pt idx="642">
                  <c:v>28.048120000000001</c:v>
                </c:pt>
                <c:pt idx="643">
                  <c:v>28.039809999999999</c:v>
                </c:pt>
                <c:pt idx="644">
                  <c:v>28.018239999999999</c:v>
                </c:pt>
                <c:pt idx="645">
                  <c:v>28.018550000000001</c:v>
                </c:pt>
                <c:pt idx="646">
                  <c:v>28.009309999999999</c:v>
                </c:pt>
                <c:pt idx="647">
                  <c:v>27.98396</c:v>
                </c:pt>
                <c:pt idx="648">
                  <c:v>27.97354</c:v>
                </c:pt>
                <c:pt idx="649">
                  <c:v>27.974810000000002</c:v>
                </c:pt>
                <c:pt idx="650">
                  <c:v>27.96529</c:v>
                </c:pt>
                <c:pt idx="651">
                  <c:v>27.938949999999998</c:v>
                </c:pt>
                <c:pt idx="652">
                  <c:v>27.93364</c:v>
                </c:pt>
                <c:pt idx="653">
                  <c:v>27.941040000000001</c:v>
                </c:pt>
                <c:pt idx="654">
                  <c:v>27.926010000000002</c:v>
                </c:pt>
                <c:pt idx="655">
                  <c:v>27.909929999999999</c:v>
                </c:pt>
                <c:pt idx="656">
                  <c:v>27.912559999999999</c:v>
                </c:pt>
                <c:pt idx="657">
                  <c:v>27.908200000000001</c:v>
                </c:pt>
                <c:pt idx="658">
                  <c:v>27.887779999999999</c:v>
                </c:pt>
                <c:pt idx="659">
                  <c:v>27.87556</c:v>
                </c:pt>
                <c:pt idx="660">
                  <c:v>27.864599999999999</c:v>
                </c:pt>
                <c:pt idx="661">
                  <c:v>27.848579999999998</c:v>
                </c:pt>
                <c:pt idx="662">
                  <c:v>27.841819999999998</c:v>
                </c:pt>
                <c:pt idx="663">
                  <c:v>27.844619999999999</c:v>
                </c:pt>
                <c:pt idx="664">
                  <c:v>27.827729999999999</c:v>
                </c:pt>
                <c:pt idx="665">
                  <c:v>27.808350000000001</c:v>
                </c:pt>
                <c:pt idx="666">
                  <c:v>27.805040000000002</c:v>
                </c:pt>
                <c:pt idx="667">
                  <c:v>27.79654</c:v>
                </c:pt>
                <c:pt idx="668">
                  <c:v>27.77534</c:v>
                </c:pt>
                <c:pt idx="669">
                  <c:v>27.763100000000001</c:v>
                </c:pt>
                <c:pt idx="670">
                  <c:v>27.772020000000001</c:v>
                </c:pt>
                <c:pt idx="671">
                  <c:v>27.758839999999999</c:v>
                </c:pt>
                <c:pt idx="672">
                  <c:v>27.740790000000001</c:v>
                </c:pt>
                <c:pt idx="673">
                  <c:v>27.739519999999999</c:v>
                </c:pt>
                <c:pt idx="674">
                  <c:v>27.73085</c:v>
                </c:pt>
                <c:pt idx="675">
                  <c:v>27.70824</c:v>
                </c:pt>
                <c:pt idx="676">
                  <c:v>27.695540000000001</c:v>
                </c:pt>
                <c:pt idx="677">
                  <c:v>27.698429999999998</c:v>
                </c:pt>
                <c:pt idx="678">
                  <c:v>27.685680000000001</c:v>
                </c:pt>
                <c:pt idx="679">
                  <c:v>27.675249999999998</c:v>
                </c:pt>
                <c:pt idx="680">
                  <c:v>27.673069999999999</c:v>
                </c:pt>
                <c:pt idx="681">
                  <c:v>27.662880000000001</c:v>
                </c:pt>
                <c:pt idx="682">
                  <c:v>27.644439999999999</c:v>
                </c:pt>
                <c:pt idx="683">
                  <c:v>27.633849999999999</c:v>
                </c:pt>
                <c:pt idx="684">
                  <c:v>27.621449999999999</c:v>
                </c:pt>
                <c:pt idx="685">
                  <c:v>27.59836</c:v>
                </c:pt>
                <c:pt idx="686">
                  <c:v>27.588059999999999</c:v>
                </c:pt>
                <c:pt idx="687">
                  <c:v>27.588909999999998</c:v>
                </c:pt>
                <c:pt idx="688">
                  <c:v>27.574529999999999</c:v>
                </c:pt>
                <c:pt idx="689">
                  <c:v>27.556270000000001</c:v>
                </c:pt>
                <c:pt idx="690">
                  <c:v>27.55565</c:v>
                </c:pt>
                <c:pt idx="691">
                  <c:v>27.551380000000002</c:v>
                </c:pt>
                <c:pt idx="692">
                  <c:v>27.52497</c:v>
                </c:pt>
                <c:pt idx="693">
                  <c:v>27.514959999999999</c:v>
                </c:pt>
                <c:pt idx="694">
                  <c:v>27.510200000000001</c:v>
                </c:pt>
                <c:pt idx="695">
                  <c:v>27.495429999999999</c:v>
                </c:pt>
                <c:pt idx="696">
                  <c:v>27.484549999999999</c:v>
                </c:pt>
                <c:pt idx="697">
                  <c:v>27.484649999999998</c:v>
                </c:pt>
                <c:pt idx="698">
                  <c:v>27.48273</c:v>
                </c:pt>
                <c:pt idx="699">
                  <c:v>27.461320000000001</c:v>
                </c:pt>
                <c:pt idx="700">
                  <c:v>27.455469999999998</c:v>
                </c:pt>
                <c:pt idx="701">
                  <c:v>27.456309999999998</c:v>
                </c:pt>
                <c:pt idx="702">
                  <c:v>27.436779999999999</c:v>
                </c:pt>
                <c:pt idx="703">
                  <c:v>27.418050000000001</c:v>
                </c:pt>
                <c:pt idx="704">
                  <c:v>27.422170000000001</c:v>
                </c:pt>
                <c:pt idx="705">
                  <c:v>27.421399999999998</c:v>
                </c:pt>
                <c:pt idx="706">
                  <c:v>27.403230000000001</c:v>
                </c:pt>
                <c:pt idx="707">
                  <c:v>27.392890000000001</c:v>
                </c:pt>
                <c:pt idx="708">
                  <c:v>27.395389999999999</c:v>
                </c:pt>
                <c:pt idx="709">
                  <c:v>27.373439999999999</c:v>
                </c:pt>
                <c:pt idx="710">
                  <c:v>27.355219999999999</c:v>
                </c:pt>
                <c:pt idx="711">
                  <c:v>27.36253</c:v>
                </c:pt>
                <c:pt idx="712">
                  <c:v>27.36121</c:v>
                </c:pt>
                <c:pt idx="713">
                  <c:v>27.345220000000001</c:v>
                </c:pt>
                <c:pt idx="714">
                  <c:v>27.34393</c:v>
                </c:pt>
                <c:pt idx="715">
                  <c:v>27.335699999999999</c:v>
                </c:pt>
                <c:pt idx="716">
                  <c:v>27.31917</c:v>
                </c:pt>
                <c:pt idx="717">
                  <c:v>27.310379999999999</c:v>
                </c:pt>
                <c:pt idx="718">
                  <c:v>27.30913</c:v>
                </c:pt>
                <c:pt idx="719">
                  <c:v>27.297840000000001</c:v>
                </c:pt>
                <c:pt idx="720">
                  <c:v>27.281389999999998</c:v>
                </c:pt>
                <c:pt idx="721">
                  <c:v>27.280570000000001</c:v>
                </c:pt>
                <c:pt idx="722">
                  <c:v>27.27317</c:v>
                </c:pt>
                <c:pt idx="723">
                  <c:v>27.258459999999999</c:v>
                </c:pt>
                <c:pt idx="724">
                  <c:v>27.251280000000001</c:v>
                </c:pt>
                <c:pt idx="725">
                  <c:v>27.258949999999999</c:v>
                </c:pt>
                <c:pt idx="726">
                  <c:v>27.243079999999999</c:v>
                </c:pt>
                <c:pt idx="727">
                  <c:v>27.245450000000002</c:v>
                </c:pt>
                <c:pt idx="728">
                  <c:v>27.25206</c:v>
                </c:pt>
                <c:pt idx="729">
                  <c:v>27.243829999999999</c:v>
                </c:pt>
                <c:pt idx="730">
                  <c:v>27.225549999999998</c:v>
                </c:pt>
                <c:pt idx="731">
                  <c:v>27.221620000000001</c:v>
                </c:pt>
                <c:pt idx="732">
                  <c:v>27.231100000000001</c:v>
                </c:pt>
                <c:pt idx="733">
                  <c:v>27.22269</c:v>
                </c:pt>
                <c:pt idx="734">
                  <c:v>27.211680000000001</c:v>
                </c:pt>
                <c:pt idx="735">
                  <c:v>27.211970000000001</c:v>
                </c:pt>
                <c:pt idx="736">
                  <c:v>27.209700000000002</c:v>
                </c:pt>
                <c:pt idx="737">
                  <c:v>27.198309999999999</c:v>
                </c:pt>
                <c:pt idx="738">
                  <c:v>27.19041</c:v>
                </c:pt>
                <c:pt idx="739">
                  <c:v>27.19453</c:v>
                </c:pt>
                <c:pt idx="740">
                  <c:v>27.19257</c:v>
                </c:pt>
                <c:pt idx="741">
                  <c:v>27.191379999999999</c:v>
                </c:pt>
                <c:pt idx="742">
                  <c:v>27.192170000000001</c:v>
                </c:pt>
                <c:pt idx="743">
                  <c:v>27.188549999999999</c:v>
                </c:pt>
                <c:pt idx="744">
                  <c:v>27.17446</c:v>
                </c:pt>
                <c:pt idx="745">
                  <c:v>27.177510000000002</c:v>
                </c:pt>
                <c:pt idx="746">
                  <c:v>27.17276</c:v>
                </c:pt>
                <c:pt idx="747">
                  <c:v>27.164560000000002</c:v>
                </c:pt>
                <c:pt idx="748">
                  <c:v>27.162310000000002</c:v>
                </c:pt>
                <c:pt idx="749">
                  <c:v>27.164249999999999</c:v>
                </c:pt>
                <c:pt idx="750">
                  <c:v>27.162289999999999</c:v>
                </c:pt>
                <c:pt idx="751">
                  <c:v>27.157699999999998</c:v>
                </c:pt>
                <c:pt idx="752">
                  <c:v>27.1647</c:v>
                </c:pt>
                <c:pt idx="753">
                  <c:v>27.169540000000001</c:v>
                </c:pt>
                <c:pt idx="754">
                  <c:v>27.160679999999999</c:v>
                </c:pt>
                <c:pt idx="755">
                  <c:v>27.15906</c:v>
                </c:pt>
                <c:pt idx="756">
                  <c:v>27.15784</c:v>
                </c:pt>
                <c:pt idx="757">
                  <c:v>27.16151</c:v>
                </c:pt>
                <c:pt idx="758">
                  <c:v>27.152999999999999</c:v>
                </c:pt>
                <c:pt idx="759">
                  <c:v>27.155650000000001</c:v>
                </c:pt>
                <c:pt idx="760">
                  <c:v>27.159770000000002</c:v>
                </c:pt>
                <c:pt idx="761">
                  <c:v>27.160060000000001</c:v>
                </c:pt>
                <c:pt idx="762">
                  <c:v>27.16779</c:v>
                </c:pt>
                <c:pt idx="763">
                  <c:v>27.175180000000001</c:v>
                </c:pt>
                <c:pt idx="764">
                  <c:v>27.17803</c:v>
                </c:pt>
                <c:pt idx="765">
                  <c:v>27.183430000000001</c:v>
                </c:pt>
                <c:pt idx="766">
                  <c:v>27.193770000000001</c:v>
                </c:pt>
                <c:pt idx="767">
                  <c:v>27.194120000000002</c:v>
                </c:pt>
                <c:pt idx="768">
                  <c:v>27.19547</c:v>
                </c:pt>
                <c:pt idx="769">
                  <c:v>27.20825</c:v>
                </c:pt>
                <c:pt idx="770">
                  <c:v>27.215689999999999</c:v>
                </c:pt>
                <c:pt idx="771">
                  <c:v>27.214739999999999</c:v>
                </c:pt>
                <c:pt idx="772">
                  <c:v>27.21632</c:v>
                </c:pt>
                <c:pt idx="773">
                  <c:v>27.226140000000001</c:v>
                </c:pt>
                <c:pt idx="774">
                  <c:v>27.230799999999999</c:v>
                </c:pt>
                <c:pt idx="775">
                  <c:v>27.23319</c:v>
                </c:pt>
                <c:pt idx="776">
                  <c:v>27.238510000000002</c:v>
                </c:pt>
                <c:pt idx="777">
                  <c:v>27.239889999999999</c:v>
                </c:pt>
                <c:pt idx="778">
                  <c:v>27.24053</c:v>
                </c:pt>
                <c:pt idx="779">
                  <c:v>27.245059999999999</c:v>
                </c:pt>
                <c:pt idx="780">
                  <c:v>27.256229999999999</c:v>
                </c:pt>
                <c:pt idx="781">
                  <c:v>27.258800000000001</c:v>
                </c:pt>
                <c:pt idx="782">
                  <c:v>27.263839999999998</c:v>
                </c:pt>
                <c:pt idx="783">
                  <c:v>27.272379999999998</c:v>
                </c:pt>
                <c:pt idx="784">
                  <c:v>27.279620000000001</c:v>
                </c:pt>
                <c:pt idx="785">
                  <c:v>27.284130000000001</c:v>
                </c:pt>
                <c:pt idx="786">
                  <c:v>27.287299999999998</c:v>
                </c:pt>
                <c:pt idx="787">
                  <c:v>27.291979999999999</c:v>
                </c:pt>
                <c:pt idx="788">
                  <c:v>27.297080000000001</c:v>
                </c:pt>
                <c:pt idx="789">
                  <c:v>27.300889999999999</c:v>
                </c:pt>
                <c:pt idx="790">
                  <c:v>27.307659999999998</c:v>
                </c:pt>
                <c:pt idx="791">
                  <c:v>27.312059999999999</c:v>
                </c:pt>
                <c:pt idx="792">
                  <c:v>27.312059999999999</c:v>
                </c:pt>
                <c:pt idx="793">
                  <c:v>27.312270000000002</c:v>
                </c:pt>
                <c:pt idx="794">
                  <c:v>27.319189999999999</c:v>
                </c:pt>
                <c:pt idx="795">
                  <c:v>27.32368</c:v>
                </c:pt>
                <c:pt idx="796">
                  <c:v>27.329280000000001</c:v>
                </c:pt>
                <c:pt idx="797">
                  <c:v>27.329149999999998</c:v>
                </c:pt>
                <c:pt idx="798">
                  <c:v>27.333400000000001</c:v>
                </c:pt>
                <c:pt idx="799">
                  <c:v>27.337340000000001</c:v>
                </c:pt>
                <c:pt idx="800">
                  <c:v>27.343990000000002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391424"/>
        <c:axId val="197392000"/>
      </c:scatterChart>
      <c:valAx>
        <c:axId val="19739142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7392000"/>
        <c:crossesAt val="18"/>
        <c:crossBetween val="midCat"/>
        <c:majorUnit val="1"/>
        <c:minorUnit val="0.25"/>
      </c:valAx>
      <c:valAx>
        <c:axId val="197392000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739142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-0.94932839999999996</c:v>
                </c:pt>
                <c:pt idx="1">
                  <c:v>-0.95052440000000005</c:v>
                </c:pt>
                <c:pt idx="2">
                  <c:v>-0.95285149999999996</c:v>
                </c:pt>
                <c:pt idx="3">
                  <c:v>-0.95251319999999995</c:v>
                </c:pt>
                <c:pt idx="4">
                  <c:v>-0.95506650000000004</c:v>
                </c:pt>
                <c:pt idx="5">
                  <c:v>-0.95479559999999997</c:v>
                </c:pt>
                <c:pt idx="6">
                  <c:v>-0.95545899999999995</c:v>
                </c:pt>
                <c:pt idx="7">
                  <c:v>-0.95984780000000003</c:v>
                </c:pt>
                <c:pt idx="8">
                  <c:v>-0.96068790000000004</c:v>
                </c:pt>
                <c:pt idx="9">
                  <c:v>-0.96222249999999998</c:v>
                </c:pt>
                <c:pt idx="10">
                  <c:v>-0.96409250000000002</c:v>
                </c:pt>
                <c:pt idx="11">
                  <c:v>-0.96661850000000005</c:v>
                </c:pt>
                <c:pt idx="12">
                  <c:v>-0.96942720000000004</c:v>
                </c:pt>
                <c:pt idx="13">
                  <c:v>-0.96781950000000005</c:v>
                </c:pt>
                <c:pt idx="14">
                  <c:v>-0.97086479999999997</c:v>
                </c:pt>
                <c:pt idx="15">
                  <c:v>-0.97265460000000004</c:v>
                </c:pt>
                <c:pt idx="16">
                  <c:v>-0.97496470000000002</c:v>
                </c:pt>
                <c:pt idx="17">
                  <c:v>-0.9786629</c:v>
                </c:pt>
                <c:pt idx="18">
                  <c:v>-0.97993450000000004</c:v>
                </c:pt>
                <c:pt idx="19">
                  <c:v>-0.98153539999999995</c:v>
                </c:pt>
                <c:pt idx="20">
                  <c:v>-0.9846144</c:v>
                </c:pt>
                <c:pt idx="21">
                  <c:v>-0.98843720000000002</c:v>
                </c:pt>
                <c:pt idx="22">
                  <c:v>-0.9909038</c:v>
                </c:pt>
                <c:pt idx="23">
                  <c:v>-0.99250459999999996</c:v>
                </c:pt>
                <c:pt idx="24">
                  <c:v>-0.9971061</c:v>
                </c:pt>
                <c:pt idx="25">
                  <c:v>-1.0007969999999999</c:v>
                </c:pt>
                <c:pt idx="26">
                  <c:v>-1.004599</c:v>
                </c:pt>
                <c:pt idx="27">
                  <c:v>-1.009447</c:v>
                </c:pt>
                <c:pt idx="28">
                  <c:v>-1.0132049999999999</c:v>
                </c:pt>
                <c:pt idx="29">
                  <c:v>-1.0173909999999999</c:v>
                </c:pt>
                <c:pt idx="30">
                  <c:v>-1.0188250000000001</c:v>
                </c:pt>
                <c:pt idx="31">
                  <c:v>-1.0243009999999999</c:v>
                </c:pt>
                <c:pt idx="32">
                  <c:v>-1.0278609999999999</c:v>
                </c:pt>
                <c:pt idx="33">
                  <c:v>-1.0304610000000001</c:v>
                </c:pt>
                <c:pt idx="34">
                  <c:v>-1.037317</c:v>
                </c:pt>
                <c:pt idx="35">
                  <c:v>-1.040743</c:v>
                </c:pt>
                <c:pt idx="36">
                  <c:v>-1.0422229999999999</c:v>
                </c:pt>
                <c:pt idx="37">
                  <c:v>-1.0489310000000001</c:v>
                </c:pt>
                <c:pt idx="38">
                  <c:v>-1.052546</c:v>
                </c:pt>
                <c:pt idx="39">
                  <c:v>-1.055499</c:v>
                </c:pt>
                <c:pt idx="40">
                  <c:v>-1.0559149999999999</c:v>
                </c:pt>
                <c:pt idx="41">
                  <c:v>-1.061906</c:v>
                </c:pt>
                <c:pt idx="42">
                  <c:v>-1.069585</c:v>
                </c:pt>
                <c:pt idx="43">
                  <c:v>-1.073577</c:v>
                </c:pt>
                <c:pt idx="44">
                  <c:v>-1.08148</c:v>
                </c:pt>
                <c:pt idx="45">
                  <c:v>-1.087426</c:v>
                </c:pt>
                <c:pt idx="46">
                  <c:v>-1.0925050000000001</c:v>
                </c:pt>
                <c:pt idx="47">
                  <c:v>-1.09727</c:v>
                </c:pt>
                <c:pt idx="48">
                  <c:v>-1.1043860000000001</c:v>
                </c:pt>
                <c:pt idx="49">
                  <c:v>-1.1112420000000001</c:v>
                </c:pt>
                <c:pt idx="50">
                  <c:v>-1.114398</c:v>
                </c:pt>
                <c:pt idx="51">
                  <c:v>-1.123057</c:v>
                </c:pt>
                <c:pt idx="52">
                  <c:v>-1.1312990000000001</c:v>
                </c:pt>
                <c:pt idx="53">
                  <c:v>-1.133742</c:v>
                </c:pt>
                <c:pt idx="54">
                  <c:v>-1.140549</c:v>
                </c:pt>
                <c:pt idx="55">
                  <c:v>-1.147915</c:v>
                </c:pt>
                <c:pt idx="56">
                  <c:v>-1.1539699999999999</c:v>
                </c:pt>
                <c:pt idx="57">
                  <c:v>-1.157178</c:v>
                </c:pt>
                <c:pt idx="58">
                  <c:v>-1.1627799999999999</c:v>
                </c:pt>
                <c:pt idx="59">
                  <c:v>-1.170941</c:v>
                </c:pt>
                <c:pt idx="60">
                  <c:v>-1.172903</c:v>
                </c:pt>
                <c:pt idx="61">
                  <c:v>-1.178536</c:v>
                </c:pt>
                <c:pt idx="62">
                  <c:v>-1.1835910000000001</c:v>
                </c:pt>
                <c:pt idx="63">
                  <c:v>-1.1869179999999999</c:v>
                </c:pt>
                <c:pt idx="64">
                  <c:v>-1.191001</c:v>
                </c:pt>
                <c:pt idx="65">
                  <c:v>-1.196204</c:v>
                </c:pt>
                <c:pt idx="66">
                  <c:v>-1.20316</c:v>
                </c:pt>
                <c:pt idx="67">
                  <c:v>-1.20658</c:v>
                </c:pt>
                <c:pt idx="68">
                  <c:v>-1.2117</c:v>
                </c:pt>
                <c:pt idx="69">
                  <c:v>-1.2188019999999999</c:v>
                </c:pt>
                <c:pt idx="70">
                  <c:v>-1.2226399999999999</c:v>
                </c:pt>
                <c:pt idx="71">
                  <c:v>-1.2257469999999999</c:v>
                </c:pt>
                <c:pt idx="72">
                  <c:v>-1.2330049999999999</c:v>
                </c:pt>
                <c:pt idx="73">
                  <c:v>-1.2381279999999999</c:v>
                </c:pt>
                <c:pt idx="74">
                  <c:v>-1.244491</c:v>
                </c:pt>
                <c:pt idx="75">
                  <c:v>-1.249188</c:v>
                </c:pt>
                <c:pt idx="76">
                  <c:v>-1.256281</c:v>
                </c:pt>
                <c:pt idx="77">
                  <c:v>-1.2602260000000001</c:v>
                </c:pt>
                <c:pt idx="78">
                  <c:v>-1.264556</c:v>
                </c:pt>
                <c:pt idx="79">
                  <c:v>-1.271498</c:v>
                </c:pt>
                <c:pt idx="80">
                  <c:v>-1.273844</c:v>
                </c:pt>
                <c:pt idx="81">
                  <c:v>-1.2786280000000001</c:v>
                </c:pt>
                <c:pt idx="82">
                  <c:v>-1.2846839999999999</c:v>
                </c:pt>
                <c:pt idx="83">
                  <c:v>-1.2878039999999999</c:v>
                </c:pt>
                <c:pt idx="84">
                  <c:v>-1.2940590000000001</c:v>
                </c:pt>
                <c:pt idx="85">
                  <c:v>-1.2994410000000001</c:v>
                </c:pt>
                <c:pt idx="86">
                  <c:v>-1.3068120000000001</c:v>
                </c:pt>
                <c:pt idx="87">
                  <c:v>-1.3107530000000001</c:v>
                </c:pt>
                <c:pt idx="88">
                  <c:v>-1.3139609999999999</c:v>
                </c:pt>
                <c:pt idx="89">
                  <c:v>-1.320584</c:v>
                </c:pt>
                <c:pt idx="90">
                  <c:v>-1.3253889999999999</c:v>
                </c:pt>
                <c:pt idx="91">
                  <c:v>-1.3301829999999999</c:v>
                </c:pt>
                <c:pt idx="92">
                  <c:v>-1.3354250000000001</c:v>
                </c:pt>
                <c:pt idx="93">
                  <c:v>-1.340106</c:v>
                </c:pt>
                <c:pt idx="94">
                  <c:v>-1.348163</c:v>
                </c:pt>
                <c:pt idx="95">
                  <c:v>-1.353116</c:v>
                </c:pt>
                <c:pt idx="96">
                  <c:v>-1.360304</c:v>
                </c:pt>
                <c:pt idx="97">
                  <c:v>-1.3643529999999999</c:v>
                </c:pt>
                <c:pt idx="98">
                  <c:v>-1.369869</c:v>
                </c:pt>
                <c:pt idx="99">
                  <c:v>-1.3778649999999999</c:v>
                </c:pt>
                <c:pt idx="100">
                  <c:v>-1.3819159999999999</c:v>
                </c:pt>
                <c:pt idx="101">
                  <c:v>-1.3871370000000001</c:v>
                </c:pt>
                <c:pt idx="102">
                  <c:v>-1.3929910000000001</c:v>
                </c:pt>
                <c:pt idx="103">
                  <c:v>-1.3994679999999999</c:v>
                </c:pt>
                <c:pt idx="104">
                  <c:v>-1.405797</c:v>
                </c:pt>
                <c:pt idx="105">
                  <c:v>-1.409796</c:v>
                </c:pt>
                <c:pt idx="106">
                  <c:v>-1.4162090000000001</c:v>
                </c:pt>
                <c:pt idx="107">
                  <c:v>-1.4213020000000001</c:v>
                </c:pt>
                <c:pt idx="108">
                  <c:v>-1.425211</c:v>
                </c:pt>
                <c:pt idx="109">
                  <c:v>-1.4293070000000001</c:v>
                </c:pt>
                <c:pt idx="110">
                  <c:v>-1.4319789999999999</c:v>
                </c:pt>
                <c:pt idx="111">
                  <c:v>-1.4398629999999999</c:v>
                </c:pt>
                <c:pt idx="112">
                  <c:v>-1.4436819999999999</c:v>
                </c:pt>
                <c:pt idx="113">
                  <c:v>-1.4495309999999999</c:v>
                </c:pt>
                <c:pt idx="114">
                  <c:v>-1.4552659999999999</c:v>
                </c:pt>
                <c:pt idx="115">
                  <c:v>-1.4574849999999999</c:v>
                </c:pt>
                <c:pt idx="116">
                  <c:v>-1.464121</c:v>
                </c:pt>
                <c:pt idx="117">
                  <c:v>-1.4714970000000001</c:v>
                </c:pt>
                <c:pt idx="118">
                  <c:v>-1.474367</c:v>
                </c:pt>
                <c:pt idx="119">
                  <c:v>-1.4806870000000001</c:v>
                </c:pt>
                <c:pt idx="120">
                  <c:v>-1.4858180000000001</c:v>
                </c:pt>
                <c:pt idx="121">
                  <c:v>-1.4937370000000001</c:v>
                </c:pt>
                <c:pt idx="122">
                  <c:v>-1.497169</c:v>
                </c:pt>
                <c:pt idx="123">
                  <c:v>-1.501012</c:v>
                </c:pt>
                <c:pt idx="124">
                  <c:v>-1.507447</c:v>
                </c:pt>
                <c:pt idx="125">
                  <c:v>-1.512259</c:v>
                </c:pt>
                <c:pt idx="126">
                  <c:v>-1.5172749999999999</c:v>
                </c:pt>
                <c:pt idx="127">
                  <c:v>-1.5222610000000001</c:v>
                </c:pt>
                <c:pt idx="128">
                  <c:v>-1.53009</c:v>
                </c:pt>
                <c:pt idx="129">
                  <c:v>-1.534179</c:v>
                </c:pt>
                <c:pt idx="130">
                  <c:v>-1.5378069999999999</c:v>
                </c:pt>
                <c:pt idx="131">
                  <c:v>-1.544028</c:v>
                </c:pt>
                <c:pt idx="132">
                  <c:v>-1.5458350000000001</c:v>
                </c:pt>
                <c:pt idx="133">
                  <c:v>-1.550567</c:v>
                </c:pt>
                <c:pt idx="134">
                  <c:v>-1.557321</c:v>
                </c:pt>
                <c:pt idx="135">
                  <c:v>-1.5624070000000001</c:v>
                </c:pt>
                <c:pt idx="136">
                  <c:v>-1.568497</c:v>
                </c:pt>
                <c:pt idx="137">
                  <c:v>-1.574049</c:v>
                </c:pt>
                <c:pt idx="138">
                  <c:v>-1.582605</c:v>
                </c:pt>
                <c:pt idx="139">
                  <c:v>-1.5878639999999999</c:v>
                </c:pt>
                <c:pt idx="140">
                  <c:v>-1.5910759999999999</c:v>
                </c:pt>
                <c:pt idx="141">
                  <c:v>-1.5983080000000001</c:v>
                </c:pt>
                <c:pt idx="142">
                  <c:v>-1.603084</c:v>
                </c:pt>
                <c:pt idx="143">
                  <c:v>-1.609605</c:v>
                </c:pt>
                <c:pt idx="144">
                  <c:v>-1.6145910000000001</c:v>
                </c:pt>
                <c:pt idx="145">
                  <c:v>-1.621221</c:v>
                </c:pt>
                <c:pt idx="146">
                  <c:v>-1.6285689999999999</c:v>
                </c:pt>
                <c:pt idx="147">
                  <c:v>-1.6312759999999999</c:v>
                </c:pt>
                <c:pt idx="148">
                  <c:v>-1.6367860000000001</c:v>
                </c:pt>
                <c:pt idx="149">
                  <c:v>-1.6410849999999999</c:v>
                </c:pt>
                <c:pt idx="150">
                  <c:v>-1.647</c:v>
                </c:pt>
                <c:pt idx="151">
                  <c:v>-1.652941</c:v>
                </c:pt>
                <c:pt idx="152">
                  <c:v>-1.6593599999999999</c:v>
                </c:pt>
                <c:pt idx="153">
                  <c:v>-1.6667920000000001</c:v>
                </c:pt>
                <c:pt idx="154">
                  <c:v>-1.674069</c:v>
                </c:pt>
                <c:pt idx="155">
                  <c:v>-1.678579</c:v>
                </c:pt>
                <c:pt idx="156">
                  <c:v>-1.6859109999999999</c:v>
                </c:pt>
                <c:pt idx="157">
                  <c:v>-1.6903159999999999</c:v>
                </c:pt>
                <c:pt idx="158">
                  <c:v>-1.69658</c:v>
                </c:pt>
                <c:pt idx="159">
                  <c:v>-1.7011750000000001</c:v>
                </c:pt>
                <c:pt idx="160">
                  <c:v>-1.705857</c:v>
                </c:pt>
                <c:pt idx="161">
                  <c:v>-1.7132430000000001</c:v>
                </c:pt>
                <c:pt idx="162">
                  <c:v>-1.7164870000000001</c:v>
                </c:pt>
                <c:pt idx="163">
                  <c:v>-1.722232</c:v>
                </c:pt>
                <c:pt idx="164">
                  <c:v>-1.727697</c:v>
                </c:pt>
                <c:pt idx="165">
                  <c:v>-1.731023</c:v>
                </c:pt>
                <c:pt idx="166">
                  <c:v>-1.736699</c:v>
                </c:pt>
                <c:pt idx="167">
                  <c:v>-1.741153</c:v>
                </c:pt>
                <c:pt idx="168">
                  <c:v>-1.747652</c:v>
                </c:pt>
                <c:pt idx="169">
                  <c:v>-1.751881</c:v>
                </c:pt>
                <c:pt idx="170">
                  <c:v>-1.7580720000000001</c:v>
                </c:pt>
                <c:pt idx="171">
                  <c:v>-1.7637830000000001</c:v>
                </c:pt>
                <c:pt idx="172">
                  <c:v>-1.7670330000000001</c:v>
                </c:pt>
                <c:pt idx="173">
                  <c:v>-1.77451</c:v>
                </c:pt>
                <c:pt idx="174">
                  <c:v>-1.779066</c:v>
                </c:pt>
                <c:pt idx="175">
                  <c:v>-1.782699</c:v>
                </c:pt>
                <c:pt idx="176">
                  <c:v>-1.788648</c:v>
                </c:pt>
                <c:pt idx="177">
                  <c:v>-1.7927439999999999</c:v>
                </c:pt>
                <c:pt idx="178">
                  <c:v>-1.798889</c:v>
                </c:pt>
                <c:pt idx="179">
                  <c:v>-1.8049519999999999</c:v>
                </c:pt>
                <c:pt idx="180">
                  <c:v>-1.809898</c:v>
                </c:pt>
                <c:pt idx="181">
                  <c:v>-1.816303</c:v>
                </c:pt>
                <c:pt idx="182">
                  <c:v>-1.8188949999999999</c:v>
                </c:pt>
                <c:pt idx="183">
                  <c:v>-1.8249409999999999</c:v>
                </c:pt>
                <c:pt idx="184">
                  <c:v>-1.827216</c:v>
                </c:pt>
                <c:pt idx="185">
                  <c:v>-1.830036</c:v>
                </c:pt>
                <c:pt idx="186">
                  <c:v>-1.8350390000000001</c:v>
                </c:pt>
                <c:pt idx="187">
                  <c:v>-1.8370040000000001</c:v>
                </c:pt>
                <c:pt idx="188">
                  <c:v>-1.844959</c:v>
                </c:pt>
                <c:pt idx="189">
                  <c:v>-1.8470489999999999</c:v>
                </c:pt>
                <c:pt idx="190">
                  <c:v>-1.8545579999999999</c:v>
                </c:pt>
                <c:pt idx="191">
                  <c:v>-1.859478</c:v>
                </c:pt>
                <c:pt idx="192">
                  <c:v>-1.862225</c:v>
                </c:pt>
                <c:pt idx="193">
                  <c:v>-1.8673249999999999</c:v>
                </c:pt>
                <c:pt idx="194">
                  <c:v>-1.8720559999999999</c:v>
                </c:pt>
                <c:pt idx="195">
                  <c:v>-1.8759809999999999</c:v>
                </c:pt>
                <c:pt idx="196">
                  <c:v>-1.8806579999999999</c:v>
                </c:pt>
                <c:pt idx="197">
                  <c:v>-1.88466</c:v>
                </c:pt>
                <c:pt idx="198">
                  <c:v>-1.890144</c:v>
                </c:pt>
                <c:pt idx="199">
                  <c:v>-1.8918159999999999</c:v>
                </c:pt>
                <c:pt idx="200">
                  <c:v>-1.897432</c:v>
                </c:pt>
                <c:pt idx="201">
                  <c:v>-1.903481</c:v>
                </c:pt>
                <c:pt idx="202">
                  <c:v>-1.906369</c:v>
                </c:pt>
                <c:pt idx="203">
                  <c:v>-1.912218</c:v>
                </c:pt>
                <c:pt idx="204">
                  <c:v>-1.915268</c:v>
                </c:pt>
                <c:pt idx="205">
                  <c:v>-1.9188339999999999</c:v>
                </c:pt>
                <c:pt idx="206">
                  <c:v>-1.92276</c:v>
                </c:pt>
                <c:pt idx="207">
                  <c:v>-1.9240969999999999</c:v>
                </c:pt>
                <c:pt idx="208">
                  <c:v>-1.9306909999999999</c:v>
                </c:pt>
                <c:pt idx="209">
                  <c:v>-1.93103</c:v>
                </c:pt>
                <c:pt idx="210">
                  <c:v>-1.935597</c:v>
                </c:pt>
                <c:pt idx="211">
                  <c:v>-1.9415089999999999</c:v>
                </c:pt>
                <c:pt idx="212">
                  <c:v>-1.943176</c:v>
                </c:pt>
                <c:pt idx="213">
                  <c:v>-1.948979</c:v>
                </c:pt>
                <c:pt idx="214">
                  <c:v>-1.9514860000000001</c:v>
                </c:pt>
                <c:pt idx="215">
                  <c:v>-1.9570209999999999</c:v>
                </c:pt>
                <c:pt idx="216">
                  <c:v>-1.9612259999999999</c:v>
                </c:pt>
                <c:pt idx="217">
                  <c:v>-1.9649000000000001</c:v>
                </c:pt>
                <c:pt idx="218">
                  <c:v>-1.9725159999999999</c:v>
                </c:pt>
                <c:pt idx="219">
                  <c:v>-1.97455</c:v>
                </c:pt>
                <c:pt idx="220">
                  <c:v>-1.9776739999999999</c:v>
                </c:pt>
                <c:pt idx="221">
                  <c:v>-1.985382</c:v>
                </c:pt>
                <c:pt idx="222">
                  <c:v>-1.9909349999999999</c:v>
                </c:pt>
                <c:pt idx="223">
                  <c:v>-1.9943139999999999</c:v>
                </c:pt>
                <c:pt idx="224">
                  <c:v>-1.9981100000000001</c:v>
                </c:pt>
                <c:pt idx="225">
                  <c:v>-2.003549</c:v>
                </c:pt>
                <c:pt idx="226">
                  <c:v>-2.006313</c:v>
                </c:pt>
                <c:pt idx="227">
                  <c:v>-2.0080849999999999</c:v>
                </c:pt>
                <c:pt idx="228">
                  <c:v>-2.0175779999999999</c:v>
                </c:pt>
                <c:pt idx="229">
                  <c:v>-2.021658</c:v>
                </c:pt>
                <c:pt idx="230">
                  <c:v>-2.026192</c:v>
                </c:pt>
                <c:pt idx="231">
                  <c:v>-2.0321570000000002</c:v>
                </c:pt>
                <c:pt idx="232">
                  <c:v>-2.0381109999999998</c:v>
                </c:pt>
                <c:pt idx="233">
                  <c:v>-2.043377</c:v>
                </c:pt>
                <c:pt idx="234">
                  <c:v>-2.0453350000000001</c:v>
                </c:pt>
                <c:pt idx="235">
                  <c:v>-2.0529540000000002</c:v>
                </c:pt>
                <c:pt idx="236">
                  <c:v>-2.0566360000000001</c:v>
                </c:pt>
                <c:pt idx="237">
                  <c:v>-2.0592630000000001</c:v>
                </c:pt>
                <c:pt idx="238">
                  <c:v>-2.0665640000000001</c:v>
                </c:pt>
                <c:pt idx="239">
                  <c:v>-2.0700270000000001</c:v>
                </c:pt>
                <c:pt idx="240">
                  <c:v>-2.074433</c:v>
                </c:pt>
                <c:pt idx="241">
                  <c:v>-2.0790519999999999</c:v>
                </c:pt>
                <c:pt idx="242">
                  <c:v>-2.0843250000000002</c:v>
                </c:pt>
                <c:pt idx="243">
                  <c:v>-2.0906720000000001</c:v>
                </c:pt>
                <c:pt idx="244">
                  <c:v>-2.091288</c:v>
                </c:pt>
                <c:pt idx="245">
                  <c:v>-2.0986570000000002</c:v>
                </c:pt>
                <c:pt idx="246">
                  <c:v>-2.1048580000000001</c:v>
                </c:pt>
                <c:pt idx="247">
                  <c:v>-2.1065640000000001</c:v>
                </c:pt>
                <c:pt idx="248">
                  <c:v>-2.1122879999999999</c:v>
                </c:pt>
                <c:pt idx="249">
                  <c:v>-2.1170499999999999</c:v>
                </c:pt>
                <c:pt idx="250">
                  <c:v>-2.1229749999999998</c:v>
                </c:pt>
                <c:pt idx="251">
                  <c:v>-2.1258029999999999</c:v>
                </c:pt>
                <c:pt idx="252">
                  <c:v>-2.1310190000000002</c:v>
                </c:pt>
                <c:pt idx="253">
                  <c:v>-2.1358929999999998</c:v>
                </c:pt>
                <c:pt idx="254">
                  <c:v>-2.1377519999999999</c:v>
                </c:pt>
                <c:pt idx="255">
                  <c:v>-2.1429649999999998</c:v>
                </c:pt>
                <c:pt idx="256">
                  <c:v>-2.14784</c:v>
                </c:pt>
                <c:pt idx="257">
                  <c:v>-2.1487859999999999</c:v>
                </c:pt>
                <c:pt idx="258">
                  <c:v>-2.153648</c:v>
                </c:pt>
                <c:pt idx="259">
                  <c:v>-2.1592769999999999</c:v>
                </c:pt>
                <c:pt idx="260">
                  <c:v>-2.1640290000000002</c:v>
                </c:pt>
                <c:pt idx="261">
                  <c:v>-2.1677469999999999</c:v>
                </c:pt>
                <c:pt idx="262">
                  <c:v>-2.17008</c:v>
                </c:pt>
                <c:pt idx="263">
                  <c:v>-2.1763089999999998</c:v>
                </c:pt>
                <c:pt idx="264">
                  <c:v>-2.1772450000000001</c:v>
                </c:pt>
                <c:pt idx="265">
                  <c:v>-2.1825899999999998</c:v>
                </c:pt>
                <c:pt idx="266">
                  <c:v>-2.1876540000000002</c:v>
                </c:pt>
                <c:pt idx="267">
                  <c:v>-2.1901579999999998</c:v>
                </c:pt>
                <c:pt idx="268">
                  <c:v>-2.1968619999999999</c:v>
                </c:pt>
                <c:pt idx="269">
                  <c:v>-2.1976650000000002</c:v>
                </c:pt>
                <c:pt idx="270">
                  <c:v>-2.2041620000000002</c:v>
                </c:pt>
                <c:pt idx="271">
                  <c:v>-2.2046359999999998</c:v>
                </c:pt>
                <c:pt idx="272">
                  <c:v>-2.2092130000000001</c:v>
                </c:pt>
                <c:pt idx="273">
                  <c:v>-2.2157480000000001</c:v>
                </c:pt>
                <c:pt idx="274">
                  <c:v>-2.2191679999999998</c:v>
                </c:pt>
                <c:pt idx="275">
                  <c:v>-2.2239330000000002</c:v>
                </c:pt>
                <c:pt idx="276">
                  <c:v>-2.2288030000000001</c:v>
                </c:pt>
                <c:pt idx="277">
                  <c:v>-2.23245</c:v>
                </c:pt>
                <c:pt idx="278">
                  <c:v>-2.2365539999999999</c:v>
                </c:pt>
                <c:pt idx="279">
                  <c:v>-2.2396530000000001</c:v>
                </c:pt>
                <c:pt idx="280">
                  <c:v>-2.246048</c:v>
                </c:pt>
                <c:pt idx="281">
                  <c:v>-2.2480560000000001</c:v>
                </c:pt>
                <c:pt idx="282">
                  <c:v>-2.251773</c:v>
                </c:pt>
                <c:pt idx="283">
                  <c:v>-2.2575210000000001</c:v>
                </c:pt>
                <c:pt idx="284">
                  <c:v>-2.2598600000000002</c:v>
                </c:pt>
                <c:pt idx="285">
                  <c:v>-2.2650589999999999</c:v>
                </c:pt>
                <c:pt idx="286">
                  <c:v>-2.2701739999999999</c:v>
                </c:pt>
                <c:pt idx="287">
                  <c:v>-2.2751960000000002</c:v>
                </c:pt>
                <c:pt idx="288">
                  <c:v>-2.2810800000000002</c:v>
                </c:pt>
                <c:pt idx="289">
                  <c:v>-2.2835230000000002</c:v>
                </c:pt>
                <c:pt idx="290">
                  <c:v>-2.2929040000000001</c:v>
                </c:pt>
                <c:pt idx="291">
                  <c:v>-2.2956759999999998</c:v>
                </c:pt>
                <c:pt idx="292">
                  <c:v>-2.2987519999999999</c:v>
                </c:pt>
                <c:pt idx="293">
                  <c:v>-2.30443</c:v>
                </c:pt>
                <c:pt idx="294">
                  <c:v>-2.3080590000000001</c:v>
                </c:pt>
                <c:pt idx="295">
                  <c:v>-2.3138700000000001</c:v>
                </c:pt>
                <c:pt idx="296">
                  <c:v>-2.316738</c:v>
                </c:pt>
                <c:pt idx="297">
                  <c:v>-2.3224070000000001</c:v>
                </c:pt>
                <c:pt idx="298">
                  <c:v>-2.3264360000000002</c:v>
                </c:pt>
                <c:pt idx="299">
                  <c:v>-2.3280470000000002</c:v>
                </c:pt>
                <c:pt idx="300">
                  <c:v>-2.3340360000000002</c:v>
                </c:pt>
                <c:pt idx="301">
                  <c:v>-2.3386650000000002</c:v>
                </c:pt>
                <c:pt idx="302">
                  <c:v>-2.343108</c:v>
                </c:pt>
                <c:pt idx="303">
                  <c:v>-2.3457170000000001</c:v>
                </c:pt>
                <c:pt idx="304">
                  <c:v>-2.350876</c:v>
                </c:pt>
                <c:pt idx="305">
                  <c:v>-2.355283</c:v>
                </c:pt>
                <c:pt idx="306">
                  <c:v>-2.3585039999999999</c:v>
                </c:pt>
                <c:pt idx="307">
                  <c:v>-2.3645049999999999</c:v>
                </c:pt>
                <c:pt idx="308">
                  <c:v>-2.3706019999999999</c:v>
                </c:pt>
                <c:pt idx="309">
                  <c:v>-2.3735439999999999</c:v>
                </c:pt>
                <c:pt idx="310">
                  <c:v>-2.3791609999999999</c:v>
                </c:pt>
                <c:pt idx="311">
                  <c:v>-2.3832100000000001</c:v>
                </c:pt>
                <c:pt idx="312">
                  <c:v>-2.3898250000000001</c:v>
                </c:pt>
                <c:pt idx="313">
                  <c:v>-2.3942510000000001</c:v>
                </c:pt>
                <c:pt idx="314">
                  <c:v>-2.3994840000000002</c:v>
                </c:pt>
                <c:pt idx="315">
                  <c:v>-2.4050379999999998</c:v>
                </c:pt>
                <c:pt idx="316">
                  <c:v>-2.408258</c:v>
                </c:pt>
                <c:pt idx="317">
                  <c:v>-2.4150909999999999</c:v>
                </c:pt>
                <c:pt idx="318">
                  <c:v>-2.4216510000000002</c:v>
                </c:pt>
                <c:pt idx="319">
                  <c:v>-2.4257219999999999</c:v>
                </c:pt>
                <c:pt idx="320">
                  <c:v>-2.4325450000000002</c:v>
                </c:pt>
                <c:pt idx="321">
                  <c:v>-2.4366979999999998</c:v>
                </c:pt>
                <c:pt idx="322">
                  <c:v>-2.4432390000000002</c:v>
                </c:pt>
                <c:pt idx="323">
                  <c:v>-2.4484520000000001</c:v>
                </c:pt>
                <c:pt idx="324">
                  <c:v>-2.4520590000000002</c:v>
                </c:pt>
                <c:pt idx="325">
                  <c:v>-2.459454</c:v>
                </c:pt>
                <c:pt idx="326">
                  <c:v>-2.4635150000000001</c:v>
                </c:pt>
                <c:pt idx="327">
                  <c:v>-2.468064</c:v>
                </c:pt>
                <c:pt idx="328">
                  <c:v>-2.4752559999999999</c:v>
                </c:pt>
                <c:pt idx="329">
                  <c:v>-2.4796070000000001</c:v>
                </c:pt>
                <c:pt idx="330">
                  <c:v>-2.484359</c:v>
                </c:pt>
                <c:pt idx="331">
                  <c:v>-2.4862479999999998</c:v>
                </c:pt>
                <c:pt idx="332">
                  <c:v>-2.493163</c:v>
                </c:pt>
                <c:pt idx="333">
                  <c:v>-2.496972</c:v>
                </c:pt>
                <c:pt idx="334">
                  <c:v>-2.501261</c:v>
                </c:pt>
                <c:pt idx="335">
                  <c:v>-2.5073919999999998</c:v>
                </c:pt>
                <c:pt idx="336">
                  <c:v>-2.5123090000000001</c:v>
                </c:pt>
                <c:pt idx="337">
                  <c:v>-2.5183740000000001</c:v>
                </c:pt>
                <c:pt idx="338">
                  <c:v>-2.5243310000000001</c:v>
                </c:pt>
                <c:pt idx="339">
                  <c:v>-2.5289619999999999</c:v>
                </c:pt>
                <c:pt idx="340">
                  <c:v>-2.5329950000000001</c:v>
                </c:pt>
                <c:pt idx="341">
                  <c:v>-2.5382449999999999</c:v>
                </c:pt>
                <c:pt idx="342">
                  <c:v>-2.5412379999999999</c:v>
                </c:pt>
                <c:pt idx="343">
                  <c:v>-2.548511</c:v>
                </c:pt>
                <c:pt idx="344">
                  <c:v>-2.553493</c:v>
                </c:pt>
                <c:pt idx="345">
                  <c:v>-2.5583040000000001</c:v>
                </c:pt>
                <c:pt idx="346">
                  <c:v>-2.563545</c:v>
                </c:pt>
                <c:pt idx="347">
                  <c:v>-2.5705110000000002</c:v>
                </c:pt>
                <c:pt idx="348">
                  <c:v>-2.5768089999999999</c:v>
                </c:pt>
                <c:pt idx="349">
                  <c:v>-2.5806290000000001</c:v>
                </c:pt>
                <c:pt idx="350">
                  <c:v>-2.58778</c:v>
                </c:pt>
                <c:pt idx="351">
                  <c:v>-2.5924499999999999</c:v>
                </c:pt>
                <c:pt idx="352">
                  <c:v>-2.596822</c:v>
                </c:pt>
                <c:pt idx="353">
                  <c:v>-2.6023170000000002</c:v>
                </c:pt>
                <c:pt idx="354">
                  <c:v>-2.6063900000000002</c:v>
                </c:pt>
                <c:pt idx="355">
                  <c:v>-2.6103230000000002</c:v>
                </c:pt>
                <c:pt idx="356">
                  <c:v>-2.6154950000000001</c:v>
                </c:pt>
                <c:pt idx="357">
                  <c:v>-2.6226120000000002</c:v>
                </c:pt>
                <c:pt idx="358">
                  <c:v>-2.6261999999999999</c:v>
                </c:pt>
                <c:pt idx="359">
                  <c:v>-2.6318769999999998</c:v>
                </c:pt>
                <c:pt idx="360">
                  <c:v>-2.638172</c:v>
                </c:pt>
                <c:pt idx="361">
                  <c:v>-2.6439919999999999</c:v>
                </c:pt>
                <c:pt idx="362">
                  <c:v>-2.6472190000000002</c:v>
                </c:pt>
                <c:pt idx="363">
                  <c:v>-2.653826</c:v>
                </c:pt>
                <c:pt idx="364">
                  <c:v>-2.660615</c:v>
                </c:pt>
                <c:pt idx="365">
                  <c:v>-2.6652179999999999</c:v>
                </c:pt>
                <c:pt idx="366">
                  <c:v>-2.6700789999999999</c:v>
                </c:pt>
                <c:pt idx="367">
                  <c:v>-2.6780189999999999</c:v>
                </c:pt>
                <c:pt idx="368">
                  <c:v>-2.6832250000000002</c:v>
                </c:pt>
                <c:pt idx="369">
                  <c:v>-2.6893929999999999</c:v>
                </c:pt>
                <c:pt idx="370">
                  <c:v>-2.6968540000000001</c:v>
                </c:pt>
                <c:pt idx="371">
                  <c:v>-2.6999620000000002</c:v>
                </c:pt>
                <c:pt idx="372">
                  <c:v>-2.705962</c:v>
                </c:pt>
                <c:pt idx="373">
                  <c:v>-2.7122660000000001</c:v>
                </c:pt>
                <c:pt idx="374">
                  <c:v>-2.7194889999999998</c:v>
                </c:pt>
                <c:pt idx="375">
                  <c:v>-2.7252689999999999</c:v>
                </c:pt>
                <c:pt idx="376">
                  <c:v>-2.7323400000000002</c:v>
                </c:pt>
                <c:pt idx="377">
                  <c:v>-2.7402760000000002</c:v>
                </c:pt>
                <c:pt idx="378">
                  <c:v>-2.7439960000000001</c:v>
                </c:pt>
                <c:pt idx="379">
                  <c:v>-2.7478940000000001</c:v>
                </c:pt>
                <c:pt idx="380">
                  <c:v>-2.7537989999999999</c:v>
                </c:pt>
                <c:pt idx="381">
                  <c:v>-2.7606950000000001</c:v>
                </c:pt>
                <c:pt idx="382">
                  <c:v>-2.764529</c:v>
                </c:pt>
                <c:pt idx="383">
                  <c:v>-2.771404</c:v>
                </c:pt>
                <c:pt idx="384">
                  <c:v>-2.7800379999999998</c:v>
                </c:pt>
                <c:pt idx="385">
                  <c:v>-2.786009</c:v>
                </c:pt>
                <c:pt idx="386">
                  <c:v>-2.790791</c:v>
                </c:pt>
                <c:pt idx="387">
                  <c:v>-2.7982070000000001</c:v>
                </c:pt>
                <c:pt idx="388">
                  <c:v>-2.8055840000000001</c:v>
                </c:pt>
                <c:pt idx="389">
                  <c:v>-2.8090950000000001</c:v>
                </c:pt>
                <c:pt idx="390">
                  <c:v>-2.8151890000000002</c:v>
                </c:pt>
                <c:pt idx="391">
                  <c:v>-2.8206250000000002</c:v>
                </c:pt>
                <c:pt idx="392">
                  <c:v>-2.8266830000000001</c:v>
                </c:pt>
                <c:pt idx="393">
                  <c:v>-2.8284549999999999</c:v>
                </c:pt>
                <c:pt idx="394">
                  <c:v>-2.8340450000000001</c:v>
                </c:pt>
                <c:pt idx="395">
                  <c:v>-2.8390970000000002</c:v>
                </c:pt>
                <c:pt idx="396">
                  <c:v>-2.8422529999999999</c:v>
                </c:pt>
                <c:pt idx="397">
                  <c:v>-2.84653</c:v>
                </c:pt>
                <c:pt idx="398">
                  <c:v>-2.852122</c:v>
                </c:pt>
                <c:pt idx="399">
                  <c:v>-2.8553229999999998</c:v>
                </c:pt>
                <c:pt idx="400">
                  <c:v>-2.8595679999999999</c:v>
                </c:pt>
                <c:pt idx="401">
                  <c:v>-2.864668</c:v>
                </c:pt>
                <c:pt idx="402">
                  <c:v>-2.8696109999999999</c:v>
                </c:pt>
                <c:pt idx="403">
                  <c:v>-2.872973</c:v>
                </c:pt>
                <c:pt idx="404">
                  <c:v>-2.8754599999999999</c:v>
                </c:pt>
                <c:pt idx="405">
                  <c:v>-2.881831</c:v>
                </c:pt>
                <c:pt idx="406">
                  <c:v>-2.8843369999999999</c:v>
                </c:pt>
                <c:pt idx="407">
                  <c:v>-2.8877820000000001</c:v>
                </c:pt>
                <c:pt idx="408">
                  <c:v>-2.895429</c:v>
                </c:pt>
                <c:pt idx="409">
                  <c:v>-2.9022239999999999</c:v>
                </c:pt>
                <c:pt idx="410">
                  <c:v>-2.9056120000000001</c:v>
                </c:pt>
                <c:pt idx="411">
                  <c:v>-2.9144230000000002</c:v>
                </c:pt>
                <c:pt idx="412">
                  <c:v>-2.9216630000000001</c:v>
                </c:pt>
                <c:pt idx="413">
                  <c:v>-2.9284270000000001</c:v>
                </c:pt>
                <c:pt idx="414">
                  <c:v>-2.9340000000000002</c:v>
                </c:pt>
                <c:pt idx="415">
                  <c:v>-2.940121</c:v>
                </c:pt>
                <c:pt idx="416">
                  <c:v>-2.9485600000000001</c:v>
                </c:pt>
                <c:pt idx="417">
                  <c:v>-2.9525999999999999</c:v>
                </c:pt>
                <c:pt idx="418">
                  <c:v>-2.9602599999999999</c:v>
                </c:pt>
                <c:pt idx="419">
                  <c:v>-2.9669319999999999</c:v>
                </c:pt>
                <c:pt idx="420">
                  <c:v>-2.9711430000000001</c:v>
                </c:pt>
                <c:pt idx="421">
                  <c:v>-2.9759760000000002</c:v>
                </c:pt>
                <c:pt idx="422">
                  <c:v>-2.9844620000000002</c:v>
                </c:pt>
                <c:pt idx="423">
                  <c:v>-2.989004</c:v>
                </c:pt>
                <c:pt idx="424">
                  <c:v>-2.9878100000000001</c:v>
                </c:pt>
                <c:pt idx="425">
                  <c:v>-2.993992</c:v>
                </c:pt>
                <c:pt idx="426">
                  <c:v>-3.0008530000000002</c:v>
                </c:pt>
                <c:pt idx="427">
                  <c:v>-3.0054180000000001</c:v>
                </c:pt>
                <c:pt idx="428">
                  <c:v>-3.0073479999999999</c:v>
                </c:pt>
                <c:pt idx="429">
                  <c:v>-3.0099040000000001</c:v>
                </c:pt>
                <c:pt idx="430">
                  <c:v>-3.0115059999999998</c:v>
                </c:pt>
                <c:pt idx="431">
                  <c:v>-3.0146380000000002</c:v>
                </c:pt>
                <c:pt idx="432">
                  <c:v>-3.0173619999999999</c:v>
                </c:pt>
                <c:pt idx="433">
                  <c:v>-3.0232100000000002</c:v>
                </c:pt>
                <c:pt idx="434">
                  <c:v>-3.0262980000000002</c:v>
                </c:pt>
                <c:pt idx="435">
                  <c:v>-3.0365220000000002</c:v>
                </c:pt>
                <c:pt idx="436">
                  <c:v>-3.0436009999999998</c:v>
                </c:pt>
                <c:pt idx="437">
                  <c:v>-3.0457519999999998</c:v>
                </c:pt>
                <c:pt idx="438">
                  <c:v>-3.0492539999999999</c:v>
                </c:pt>
                <c:pt idx="439">
                  <c:v>-3.0559789999999998</c:v>
                </c:pt>
                <c:pt idx="440">
                  <c:v>-3.0590109999999999</c:v>
                </c:pt>
                <c:pt idx="441">
                  <c:v>-3.0606249999999999</c:v>
                </c:pt>
                <c:pt idx="442">
                  <c:v>-3.067018</c:v>
                </c:pt>
                <c:pt idx="443">
                  <c:v>-3.0805959999999999</c:v>
                </c:pt>
                <c:pt idx="444">
                  <c:v>-3.0852729999999999</c:v>
                </c:pt>
                <c:pt idx="445">
                  <c:v>-3.0918380000000001</c:v>
                </c:pt>
                <c:pt idx="446">
                  <c:v>-3.097909</c:v>
                </c:pt>
                <c:pt idx="447">
                  <c:v>-3.1059169999999998</c:v>
                </c:pt>
                <c:pt idx="448">
                  <c:v>-3.1101000000000001</c:v>
                </c:pt>
                <c:pt idx="449">
                  <c:v>-3.1140349999999999</c:v>
                </c:pt>
                <c:pt idx="450">
                  <c:v>-3.1185800000000001</c:v>
                </c:pt>
                <c:pt idx="451">
                  <c:v>-3.1207690000000001</c:v>
                </c:pt>
                <c:pt idx="452">
                  <c:v>-3.1243289999999999</c:v>
                </c:pt>
                <c:pt idx="453">
                  <c:v>-3.1301299999999999</c:v>
                </c:pt>
                <c:pt idx="454">
                  <c:v>-3.129988</c:v>
                </c:pt>
                <c:pt idx="455">
                  <c:v>-3.1301009999999998</c:v>
                </c:pt>
                <c:pt idx="456">
                  <c:v>-3.132479</c:v>
                </c:pt>
                <c:pt idx="457">
                  <c:v>-3.1348669999999998</c:v>
                </c:pt>
                <c:pt idx="458">
                  <c:v>-3.1373340000000001</c:v>
                </c:pt>
                <c:pt idx="459">
                  <c:v>-3.1420910000000002</c:v>
                </c:pt>
                <c:pt idx="460">
                  <c:v>-3.150115</c:v>
                </c:pt>
                <c:pt idx="461">
                  <c:v>-3.157851</c:v>
                </c:pt>
                <c:pt idx="462">
                  <c:v>-3.16547</c:v>
                </c:pt>
                <c:pt idx="463">
                  <c:v>-3.1735180000000001</c:v>
                </c:pt>
                <c:pt idx="464">
                  <c:v>-3.177956</c:v>
                </c:pt>
                <c:pt idx="465">
                  <c:v>-3.1830159999999998</c:v>
                </c:pt>
                <c:pt idx="466">
                  <c:v>-3.1832440000000002</c:v>
                </c:pt>
                <c:pt idx="467">
                  <c:v>-3.1845829999999999</c:v>
                </c:pt>
                <c:pt idx="468">
                  <c:v>-3.1867640000000002</c:v>
                </c:pt>
                <c:pt idx="469">
                  <c:v>-3.1882100000000002</c:v>
                </c:pt>
                <c:pt idx="470">
                  <c:v>-3.19604</c:v>
                </c:pt>
                <c:pt idx="471">
                  <c:v>-3.1992240000000001</c:v>
                </c:pt>
                <c:pt idx="472">
                  <c:v>-3.203319</c:v>
                </c:pt>
                <c:pt idx="473">
                  <c:v>-3.208736</c:v>
                </c:pt>
                <c:pt idx="474">
                  <c:v>-3.2145030000000001</c:v>
                </c:pt>
                <c:pt idx="475">
                  <c:v>-3.220942</c:v>
                </c:pt>
                <c:pt idx="476">
                  <c:v>-3.2284039999999998</c:v>
                </c:pt>
                <c:pt idx="477">
                  <c:v>-3.2311019999999999</c:v>
                </c:pt>
                <c:pt idx="478">
                  <c:v>-3.2377410000000002</c:v>
                </c:pt>
                <c:pt idx="479">
                  <c:v>-3.238324</c:v>
                </c:pt>
                <c:pt idx="480">
                  <c:v>-3.244373</c:v>
                </c:pt>
                <c:pt idx="481">
                  <c:v>-3.2504010000000001</c:v>
                </c:pt>
                <c:pt idx="482">
                  <c:v>-3.2565940000000002</c:v>
                </c:pt>
                <c:pt idx="483">
                  <c:v>-3.2629920000000001</c:v>
                </c:pt>
                <c:pt idx="484">
                  <c:v>-3.2631929999999998</c:v>
                </c:pt>
                <c:pt idx="485">
                  <c:v>-3.2661389999999999</c:v>
                </c:pt>
                <c:pt idx="486">
                  <c:v>-3.2718500000000001</c:v>
                </c:pt>
                <c:pt idx="487">
                  <c:v>-3.2768839999999999</c:v>
                </c:pt>
                <c:pt idx="488">
                  <c:v>-3.2833209999999999</c:v>
                </c:pt>
                <c:pt idx="489">
                  <c:v>-3.2832919999999999</c:v>
                </c:pt>
                <c:pt idx="490">
                  <c:v>-3.2850600000000001</c:v>
                </c:pt>
                <c:pt idx="491">
                  <c:v>-3.2890419999999998</c:v>
                </c:pt>
                <c:pt idx="492">
                  <c:v>-3.2902900000000002</c:v>
                </c:pt>
                <c:pt idx="493">
                  <c:v>-3.288929</c:v>
                </c:pt>
                <c:pt idx="494">
                  <c:v>-3.2883309999999999</c:v>
                </c:pt>
                <c:pt idx="495">
                  <c:v>-3.2914870000000001</c:v>
                </c:pt>
                <c:pt idx="496">
                  <c:v>-3.2967070000000001</c:v>
                </c:pt>
                <c:pt idx="497">
                  <c:v>-3.2990240000000002</c:v>
                </c:pt>
                <c:pt idx="498">
                  <c:v>-3.3023470000000001</c:v>
                </c:pt>
                <c:pt idx="499">
                  <c:v>-3.303725</c:v>
                </c:pt>
                <c:pt idx="500">
                  <c:v>-3.3049620000000002</c:v>
                </c:pt>
                <c:pt idx="501">
                  <c:v>-3.3061950000000002</c:v>
                </c:pt>
                <c:pt idx="502">
                  <c:v>-3.3110599999999999</c:v>
                </c:pt>
                <c:pt idx="503">
                  <c:v>-3.3072080000000001</c:v>
                </c:pt>
                <c:pt idx="504">
                  <c:v>-3.314508</c:v>
                </c:pt>
                <c:pt idx="505">
                  <c:v>-3.3232439999999999</c:v>
                </c:pt>
                <c:pt idx="506">
                  <c:v>-3.325466</c:v>
                </c:pt>
                <c:pt idx="507">
                  <c:v>-3.329142</c:v>
                </c:pt>
                <c:pt idx="508">
                  <c:v>-3.3308749999999998</c:v>
                </c:pt>
                <c:pt idx="509">
                  <c:v>-3.336589</c:v>
                </c:pt>
                <c:pt idx="510">
                  <c:v>-3.3440880000000002</c:v>
                </c:pt>
                <c:pt idx="511">
                  <c:v>-3.3523070000000001</c:v>
                </c:pt>
                <c:pt idx="512">
                  <c:v>-3.3586529999999999</c:v>
                </c:pt>
                <c:pt idx="513">
                  <c:v>-3.3645749999999999</c:v>
                </c:pt>
                <c:pt idx="514">
                  <c:v>-3.3703310000000002</c:v>
                </c:pt>
                <c:pt idx="515">
                  <c:v>-3.3757429999999999</c:v>
                </c:pt>
                <c:pt idx="516">
                  <c:v>-3.3763779999999999</c:v>
                </c:pt>
                <c:pt idx="517">
                  <c:v>-3.383095</c:v>
                </c:pt>
                <c:pt idx="518">
                  <c:v>-3.3925749999999999</c:v>
                </c:pt>
                <c:pt idx="519">
                  <c:v>-3.399629</c:v>
                </c:pt>
                <c:pt idx="520">
                  <c:v>-3.4013019999999998</c:v>
                </c:pt>
                <c:pt idx="521">
                  <c:v>-3.4066679999999998</c:v>
                </c:pt>
                <c:pt idx="522">
                  <c:v>-3.4107699999999999</c:v>
                </c:pt>
                <c:pt idx="523">
                  <c:v>-3.4089710000000002</c:v>
                </c:pt>
                <c:pt idx="524">
                  <c:v>-3.399807</c:v>
                </c:pt>
                <c:pt idx="525">
                  <c:v>-3.4016980000000001</c:v>
                </c:pt>
                <c:pt idx="526">
                  <c:v>-3.4004219999999998</c:v>
                </c:pt>
                <c:pt idx="527">
                  <c:v>-3.4012449999999999</c:v>
                </c:pt>
                <c:pt idx="528">
                  <c:v>-3.3992499999999999</c:v>
                </c:pt>
                <c:pt idx="529">
                  <c:v>-3.3993500000000001</c:v>
                </c:pt>
                <c:pt idx="530">
                  <c:v>-3.4014509999999998</c:v>
                </c:pt>
                <c:pt idx="531">
                  <c:v>-3.406596</c:v>
                </c:pt>
                <c:pt idx="532">
                  <c:v>-3.412623</c:v>
                </c:pt>
                <c:pt idx="533">
                  <c:v>-3.4172449999999999</c:v>
                </c:pt>
                <c:pt idx="534">
                  <c:v>-3.4186920000000001</c:v>
                </c:pt>
                <c:pt idx="535">
                  <c:v>-3.427003</c:v>
                </c:pt>
                <c:pt idx="536">
                  <c:v>-3.4323939999999999</c:v>
                </c:pt>
                <c:pt idx="537">
                  <c:v>-3.4344779999999999</c:v>
                </c:pt>
                <c:pt idx="538">
                  <c:v>-3.436963</c:v>
                </c:pt>
                <c:pt idx="539">
                  <c:v>-3.4386359999999998</c:v>
                </c:pt>
                <c:pt idx="540">
                  <c:v>-3.4424450000000002</c:v>
                </c:pt>
                <c:pt idx="541">
                  <c:v>-3.4449770000000002</c:v>
                </c:pt>
                <c:pt idx="542">
                  <c:v>-3.4448449999999999</c:v>
                </c:pt>
                <c:pt idx="543">
                  <c:v>-3.4456609999999999</c:v>
                </c:pt>
                <c:pt idx="544">
                  <c:v>-3.4484400000000002</c:v>
                </c:pt>
                <c:pt idx="545">
                  <c:v>-3.4502899999999999</c:v>
                </c:pt>
                <c:pt idx="546">
                  <c:v>-3.4559760000000002</c:v>
                </c:pt>
                <c:pt idx="547">
                  <c:v>-3.4612319999999999</c:v>
                </c:pt>
                <c:pt idx="548">
                  <c:v>-3.4671569999999998</c:v>
                </c:pt>
                <c:pt idx="549">
                  <c:v>-3.4726680000000001</c:v>
                </c:pt>
                <c:pt idx="550">
                  <c:v>-3.475222</c:v>
                </c:pt>
                <c:pt idx="551">
                  <c:v>-3.4731239999999999</c:v>
                </c:pt>
                <c:pt idx="552">
                  <c:v>-3.4728520000000001</c:v>
                </c:pt>
                <c:pt idx="553">
                  <c:v>-3.4777520000000002</c:v>
                </c:pt>
                <c:pt idx="554">
                  <c:v>-3.4763549999999999</c:v>
                </c:pt>
                <c:pt idx="555">
                  <c:v>-3.4793400000000001</c:v>
                </c:pt>
                <c:pt idx="556">
                  <c:v>-3.4800620000000002</c:v>
                </c:pt>
                <c:pt idx="557">
                  <c:v>-3.4749660000000002</c:v>
                </c:pt>
                <c:pt idx="558">
                  <c:v>-3.4816379999999998</c:v>
                </c:pt>
                <c:pt idx="559">
                  <c:v>-3.4863680000000001</c:v>
                </c:pt>
                <c:pt idx="560">
                  <c:v>-3.4918230000000001</c:v>
                </c:pt>
                <c:pt idx="561">
                  <c:v>-3.4935160000000001</c:v>
                </c:pt>
                <c:pt idx="562">
                  <c:v>-3.4954360000000002</c:v>
                </c:pt>
                <c:pt idx="563">
                  <c:v>-3.501935</c:v>
                </c:pt>
                <c:pt idx="564">
                  <c:v>-3.5021369999999998</c:v>
                </c:pt>
                <c:pt idx="565">
                  <c:v>-3.5038879999999999</c:v>
                </c:pt>
                <c:pt idx="566">
                  <c:v>-3.507104</c:v>
                </c:pt>
                <c:pt idx="567">
                  <c:v>-3.5072269999999999</c:v>
                </c:pt>
                <c:pt idx="568">
                  <c:v>-3.5123799999999998</c:v>
                </c:pt>
                <c:pt idx="569">
                  <c:v>-3.509083</c:v>
                </c:pt>
                <c:pt idx="570">
                  <c:v>-3.5149010000000001</c:v>
                </c:pt>
                <c:pt idx="571">
                  <c:v>-3.5180250000000002</c:v>
                </c:pt>
                <c:pt idx="572">
                  <c:v>-3.5211389999999998</c:v>
                </c:pt>
                <c:pt idx="573">
                  <c:v>-3.5284659999999999</c:v>
                </c:pt>
                <c:pt idx="574">
                  <c:v>-3.5352269999999999</c:v>
                </c:pt>
                <c:pt idx="575">
                  <c:v>-3.5385810000000002</c:v>
                </c:pt>
                <c:pt idx="576">
                  <c:v>-3.542055</c:v>
                </c:pt>
                <c:pt idx="577">
                  <c:v>-3.550027</c:v>
                </c:pt>
                <c:pt idx="578">
                  <c:v>-3.5527220000000002</c:v>
                </c:pt>
                <c:pt idx="579">
                  <c:v>-3.556381</c:v>
                </c:pt>
                <c:pt idx="580">
                  <c:v>-3.5622780000000001</c:v>
                </c:pt>
                <c:pt idx="581">
                  <c:v>-3.559329</c:v>
                </c:pt>
                <c:pt idx="582">
                  <c:v>-3.5593530000000002</c:v>
                </c:pt>
                <c:pt idx="583">
                  <c:v>-3.5639379999999998</c:v>
                </c:pt>
                <c:pt idx="584">
                  <c:v>-3.5676999999999999</c:v>
                </c:pt>
                <c:pt idx="585">
                  <c:v>-3.5616300000000001</c:v>
                </c:pt>
                <c:pt idx="586">
                  <c:v>-3.563733</c:v>
                </c:pt>
                <c:pt idx="587">
                  <c:v>-3.5666259999999999</c:v>
                </c:pt>
                <c:pt idx="588">
                  <c:v>-3.5685880000000001</c:v>
                </c:pt>
                <c:pt idx="589">
                  <c:v>-3.566859</c:v>
                </c:pt>
                <c:pt idx="590">
                  <c:v>-3.5741649999999998</c:v>
                </c:pt>
                <c:pt idx="591">
                  <c:v>-3.5726629999999999</c:v>
                </c:pt>
                <c:pt idx="592">
                  <c:v>-3.5705110000000002</c:v>
                </c:pt>
                <c:pt idx="593">
                  <c:v>-3.5733329999999999</c:v>
                </c:pt>
                <c:pt idx="594">
                  <c:v>-3.5729929999999999</c:v>
                </c:pt>
                <c:pt idx="595">
                  <c:v>-3.571583</c:v>
                </c:pt>
                <c:pt idx="596">
                  <c:v>-3.5719609999999999</c:v>
                </c:pt>
                <c:pt idx="597">
                  <c:v>-3.5742790000000002</c:v>
                </c:pt>
                <c:pt idx="598">
                  <c:v>-3.5732650000000001</c:v>
                </c:pt>
                <c:pt idx="599">
                  <c:v>-3.5695929999999998</c:v>
                </c:pt>
                <c:pt idx="600">
                  <c:v>-3.5719129999999999</c:v>
                </c:pt>
                <c:pt idx="601">
                  <c:v>-3.5715729999999999</c:v>
                </c:pt>
                <c:pt idx="602">
                  <c:v>-3.5737299999999999</c:v>
                </c:pt>
                <c:pt idx="603">
                  <c:v>-3.5797569999999999</c:v>
                </c:pt>
                <c:pt idx="604">
                  <c:v>-3.5842839999999998</c:v>
                </c:pt>
                <c:pt idx="605">
                  <c:v>-3.5936750000000002</c:v>
                </c:pt>
                <c:pt idx="606">
                  <c:v>-3.5965600000000002</c:v>
                </c:pt>
                <c:pt idx="607">
                  <c:v>-3.5955539999999999</c:v>
                </c:pt>
                <c:pt idx="608">
                  <c:v>-3.5987939999999998</c:v>
                </c:pt>
                <c:pt idx="609">
                  <c:v>-3.5962990000000001</c:v>
                </c:pt>
                <c:pt idx="610">
                  <c:v>-3.6033840000000001</c:v>
                </c:pt>
                <c:pt idx="611">
                  <c:v>-3.6082139999999998</c:v>
                </c:pt>
                <c:pt idx="612">
                  <c:v>-3.6048710000000002</c:v>
                </c:pt>
                <c:pt idx="613">
                  <c:v>-3.6005150000000001</c:v>
                </c:pt>
                <c:pt idx="614">
                  <c:v>-3.6021670000000001</c:v>
                </c:pt>
                <c:pt idx="615">
                  <c:v>-3.6056780000000002</c:v>
                </c:pt>
                <c:pt idx="616">
                  <c:v>-3.6024349999999998</c:v>
                </c:pt>
                <c:pt idx="617">
                  <c:v>-3.6055799999999998</c:v>
                </c:pt>
                <c:pt idx="618">
                  <c:v>-3.608222</c:v>
                </c:pt>
                <c:pt idx="619">
                  <c:v>-3.6072320000000002</c:v>
                </c:pt>
                <c:pt idx="620">
                  <c:v>-3.6099459999999999</c:v>
                </c:pt>
                <c:pt idx="621">
                  <c:v>-3.6153360000000001</c:v>
                </c:pt>
                <c:pt idx="622">
                  <c:v>-3.613683</c:v>
                </c:pt>
                <c:pt idx="623">
                  <c:v>-3.6165919999999998</c:v>
                </c:pt>
                <c:pt idx="624">
                  <c:v>-3.6182820000000002</c:v>
                </c:pt>
                <c:pt idx="625">
                  <c:v>-3.6167020000000001</c:v>
                </c:pt>
                <c:pt idx="626">
                  <c:v>-3.6169410000000002</c:v>
                </c:pt>
                <c:pt idx="627">
                  <c:v>-3.6183879999999999</c:v>
                </c:pt>
                <c:pt idx="628">
                  <c:v>-3.6209539999999998</c:v>
                </c:pt>
                <c:pt idx="629">
                  <c:v>-3.622795</c:v>
                </c:pt>
                <c:pt idx="630">
                  <c:v>-3.623882</c:v>
                </c:pt>
                <c:pt idx="631">
                  <c:v>-3.628873</c:v>
                </c:pt>
                <c:pt idx="632">
                  <c:v>-3.6345139999999998</c:v>
                </c:pt>
                <c:pt idx="633">
                  <c:v>-3.6412990000000001</c:v>
                </c:pt>
                <c:pt idx="634">
                  <c:v>-3.6426530000000001</c:v>
                </c:pt>
                <c:pt idx="635">
                  <c:v>-3.641273</c:v>
                </c:pt>
                <c:pt idx="636">
                  <c:v>-3.6380520000000001</c:v>
                </c:pt>
                <c:pt idx="637">
                  <c:v>-3.6385900000000002</c:v>
                </c:pt>
                <c:pt idx="638">
                  <c:v>-3.6390600000000002</c:v>
                </c:pt>
                <c:pt idx="639">
                  <c:v>-3.6357490000000001</c:v>
                </c:pt>
                <c:pt idx="640">
                  <c:v>-3.6366339999999999</c:v>
                </c:pt>
                <c:pt idx="641">
                  <c:v>-3.636565</c:v>
                </c:pt>
                <c:pt idx="642">
                  <c:v>-3.634007</c:v>
                </c:pt>
                <c:pt idx="643">
                  <c:v>-3.6303010000000002</c:v>
                </c:pt>
                <c:pt idx="644">
                  <c:v>-3.627427</c:v>
                </c:pt>
                <c:pt idx="645">
                  <c:v>-3.633054</c:v>
                </c:pt>
                <c:pt idx="646">
                  <c:v>-3.6395430000000002</c:v>
                </c:pt>
                <c:pt idx="647">
                  <c:v>-3.6418750000000002</c:v>
                </c:pt>
                <c:pt idx="648">
                  <c:v>-3.646693</c:v>
                </c:pt>
                <c:pt idx="649">
                  <c:v>-3.6479249999999999</c:v>
                </c:pt>
                <c:pt idx="650">
                  <c:v>-3.654884</c:v>
                </c:pt>
                <c:pt idx="651">
                  <c:v>-3.654239</c:v>
                </c:pt>
                <c:pt idx="652">
                  <c:v>-3.657057</c:v>
                </c:pt>
                <c:pt idx="653">
                  <c:v>-3.6604610000000002</c:v>
                </c:pt>
                <c:pt idx="654">
                  <c:v>-3.6557710000000001</c:v>
                </c:pt>
                <c:pt idx="655">
                  <c:v>-3.659754</c:v>
                </c:pt>
                <c:pt idx="656">
                  <c:v>-3.6638500000000001</c:v>
                </c:pt>
                <c:pt idx="657">
                  <c:v>-3.6638359999999999</c:v>
                </c:pt>
                <c:pt idx="658">
                  <c:v>-3.6596600000000001</c:v>
                </c:pt>
                <c:pt idx="659">
                  <c:v>-3.657778</c:v>
                </c:pt>
                <c:pt idx="660">
                  <c:v>-3.6562800000000002</c:v>
                </c:pt>
                <c:pt idx="661">
                  <c:v>-3.6530070000000001</c:v>
                </c:pt>
                <c:pt idx="662">
                  <c:v>-3.6652429999999998</c:v>
                </c:pt>
                <c:pt idx="663">
                  <c:v>-3.6686779999999999</c:v>
                </c:pt>
                <c:pt idx="664">
                  <c:v>-3.6681370000000002</c:v>
                </c:pt>
                <c:pt idx="665">
                  <c:v>-3.6752050000000001</c:v>
                </c:pt>
                <c:pt idx="666">
                  <c:v>-3.6835830000000001</c:v>
                </c:pt>
                <c:pt idx="667">
                  <c:v>-3.6806920000000001</c:v>
                </c:pt>
                <c:pt idx="668">
                  <c:v>-3.6839629999999999</c:v>
                </c:pt>
                <c:pt idx="669">
                  <c:v>-3.6839300000000001</c:v>
                </c:pt>
                <c:pt idx="670">
                  <c:v>-3.6876910000000001</c:v>
                </c:pt>
                <c:pt idx="671">
                  <c:v>-3.6873490000000002</c:v>
                </c:pt>
                <c:pt idx="672">
                  <c:v>-3.6928040000000002</c:v>
                </c:pt>
                <c:pt idx="673">
                  <c:v>-3.6932529999999999</c:v>
                </c:pt>
                <c:pt idx="674">
                  <c:v>-3.6956560000000001</c:v>
                </c:pt>
                <c:pt idx="675">
                  <c:v>-3.7053569999999998</c:v>
                </c:pt>
                <c:pt idx="676">
                  <c:v>-3.7092459999999998</c:v>
                </c:pt>
                <c:pt idx="677">
                  <c:v>-3.7136049999999998</c:v>
                </c:pt>
                <c:pt idx="678">
                  <c:v>-3.715176</c:v>
                </c:pt>
                <c:pt idx="679">
                  <c:v>-3.7208269999999999</c:v>
                </c:pt>
                <c:pt idx="680">
                  <c:v>-3.7225959999999998</c:v>
                </c:pt>
                <c:pt idx="681">
                  <c:v>-3.7191670000000001</c:v>
                </c:pt>
                <c:pt idx="682">
                  <c:v>-3.730057</c:v>
                </c:pt>
                <c:pt idx="683">
                  <c:v>-3.7315580000000002</c:v>
                </c:pt>
                <c:pt idx="684">
                  <c:v>-3.7306379999999999</c:v>
                </c:pt>
                <c:pt idx="685">
                  <c:v>-3.7369729999999999</c:v>
                </c:pt>
                <c:pt idx="686">
                  <c:v>-3.7420680000000002</c:v>
                </c:pt>
                <c:pt idx="687">
                  <c:v>-3.7451979999999998</c:v>
                </c:pt>
                <c:pt idx="688">
                  <c:v>-3.7532719999999999</c:v>
                </c:pt>
                <c:pt idx="689">
                  <c:v>-3.7594500000000002</c:v>
                </c:pt>
                <c:pt idx="690">
                  <c:v>-3.767144</c:v>
                </c:pt>
                <c:pt idx="691">
                  <c:v>-3.7695959999999999</c:v>
                </c:pt>
                <c:pt idx="692">
                  <c:v>-3.7686000000000002</c:v>
                </c:pt>
                <c:pt idx="693">
                  <c:v>-3.775131</c:v>
                </c:pt>
                <c:pt idx="694">
                  <c:v>-3.7812939999999999</c:v>
                </c:pt>
                <c:pt idx="695">
                  <c:v>-3.7863069999999999</c:v>
                </c:pt>
                <c:pt idx="696">
                  <c:v>-3.7893690000000002</c:v>
                </c:pt>
                <c:pt idx="697">
                  <c:v>-3.7896589999999999</c:v>
                </c:pt>
                <c:pt idx="698">
                  <c:v>-3.7984930000000001</c:v>
                </c:pt>
                <c:pt idx="699">
                  <c:v>-3.8066390000000001</c:v>
                </c:pt>
                <c:pt idx="700">
                  <c:v>-3.8151730000000001</c:v>
                </c:pt>
                <c:pt idx="701">
                  <c:v>-3.8230909999999998</c:v>
                </c:pt>
                <c:pt idx="702">
                  <c:v>-3.8252299999999999</c:v>
                </c:pt>
                <c:pt idx="703">
                  <c:v>-3.8342960000000001</c:v>
                </c:pt>
                <c:pt idx="704">
                  <c:v>-3.8381780000000001</c:v>
                </c:pt>
                <c:pt idx="705">
                  <c:v>-3.8431220000000001</c:v>
                </c:pt>
                <c:pt idx="706">
                  <c:v>-3.8500930000000002</c:v>
                </c:pt>
                <c:pt idx="707">
                  <c:v>-3.853691</c:v>
                </c:pt>
                <c:pt idx="708">
                  <c:v>-3.853256</c:v>
                </c:pt>
                <c:pt idx="709">
                  <c:v>-3.8560850000000002</c:v>
                </c:pt>
                <c:pt idx="710">
                  <c:v>-3.8637100000000002</c:v>
                </c:pt>
                <c:pt idx="711">
                  <c:v>-3.8674870000000001</c:v>
                </c:pt>
                <c:pt idx="712">
                  <c:v>-3.8749159999999998</c:v>
                </c:pt>
                <c:pt idx="713">
                  <c:v>-3.8770669999999998</c:v>
                </c:pt>
                <c:pt idx="714">
                  <c:v>-3.8820999999999999</c:v>
                </c:pt>
                <c:pt idx="715">
                  <c:v>-3.8842439999999998</c:v>
                </c:pt>
                <c:pt idx="716">
                  <c:v>-3.8912620000000002</c:v>
                </c:pt>
                <c:pt idx="717">
                  <c:v>-3.9013719999999998</c:v>
                </c:pt>
                <c:pt idx="718">
                  <c:v>-3.9071799999999999</c:v>
                </c:pt>
                <c:pt idx="719">
                  <c:v>-3.9141949999999999</c:v>
                </c:pt>
                <c:pt idx="720">
                  <c:v>-3.9224899999999998</c:v>
                </c:pt>
                <c:pt idx="721">
                  <c:v>-3.9244340000000002</c:v>
                </c:pt>
                <c:pt idx="722">
                  <c:v>-3.9302570000000001</c:v>
                </c:pt>
                <c:pt idx="723">
                  <c:v>-3.9393289999999999</c:v>
                </c:pt>
                <c:pt idx="724">
                  <c:v>-3.946393</c:v>
                </c:pt>
                <c:pt idx="725">
                  <c:v>-3.9533320000000001</c:v>
                </c:pt>
                <c:pt idx="726">
                  <c:v>-3.9537369999999998</c:v>
                </c:pt>
                <c:pt idx="727">
                  <c:v>-3.9556930000000001</c:v>
                </c:pt>
                <c:pt idx="728">
                  <c:v>-3.96069</c:v>
                </c:pt>
                <c:pt idx="729">
                  <c:v>-3.9612120000000002</c:v>
                </c:pt>
                <c:pt idx="730">
                  <c:v>-3.9655909999999999</c:v>
                </c:pt>
                <c:pt idx="731">
                  <c:v>-3.9712399999999999</c:v>
                </c:pt>
                <c:pt idx="732">
                  <c:v>-3.9769960000000002</c:v>
                </c:pt>
                <c:pt idx="733">
                  <c:v>-3.9783780000000002</c:v>
                </c:pt>
                <c:pt idx="734">
                  <c:v>-3.9793080000000001</c:v>
                </c:pt>
                <c:pt idx="735">
                  <c:v>-3.9849920000000001</c:v>
                </c:pt>
                <c:pt idx="736">
                  <c:v>-3.98176</c:v>
                </c:pt>
                <c:pt idx="737">
                  <c:v>-3.9839289999999998</c:v>
                </c:pt>
                <c:pt idx="738">
                  <c:v>-3.9883989999999998</c:v>
                </c:pt>
                <c:pt idx="739">
                  <c:v>-3.9923160000000002</c:v>
                </c:pt>
                <c:pt idx="740">
                  <c:v>-3.9969450000000002</c:v>
                </c:pt>
                <c:pt idx="741">
                  <c:v>-4.0036040000000002</c:v>
                </c:pt>
                <c:pt idx="742">
                  <c:v>-4.0096670000000003</c:v>
                </c:pt>
                <c:pt idx="743">
                  <c:v>-4.0138299999999996</c:v>
                </c:pt>
                <c:pt idx="744">
                  <c:v>-4.0212830000000004</c:v>
                </c:pt>
                <c:pt idx="745">
                  <c:v>-4.0244629999999999</c:v>
                </c:pt>
                <c:pt idx="746">
                  <c:v>-4.0305160000000004</c:v>
                </c:pt>
                <c:pt idx="747">
                  <c:v>-4.0329420000000002</c:v>
                </c:pt>
                <c:pt idx="748">
                  <c:v>-4.0376149999999997</c:v>
                </c:pt>
                <c:pt idx="749">
                  <c:v>-4.0399640000000003</c:v>
                </c:pt>
                <c:pt idx="750">
                  <c:v>-4.0435800000000004</c:v>
                </c:pt>
                <c:pt idx="751">
                  <c:v>-4.0476369999999999</c:v>
                </c:pt>
                <c:pt idx="752">
                  <c:v>-4.0487279999999997</c:v>
                </c:pt>
                <c:pt idx="753">
                  <c:v>-4.0573309999999996</c:v>
                </c:pt>
                <c:pt idx="754">
                  <c:v>-4.0634569999999997</c:v>
                </c:pt>
                <c:pt idx="755">
                  <c:v>-4.0599550000000004</c:v>
                </c:pt>
                <c:pt idx="756">
                  <c:v>-4.0664210000000001</c:v>
                </c:pt>
                <c:pt idx="757">
                  <c:v>-4.0701169999999998</c:v>
                </c:pt>
                <c:pt idx="758">
                  <c:v>-4.0658149999999997</c:v>
                </c:pt>
                <c:pt idx="759">
                  <c:v>-4.0646560000000003</c:v>
                </c:pt>
                <c:pt idx="760">
                  <c:v>-4.0652280000000003</c:v>
                </c:pt>
                <c:pt idx="761">
                  <c:v>-4.072044</c:v>
                </c:pt>
                <c:pt idx="762">
                  <c:v>-4.0793179999999998</c:v>
                </c:pt>
                <c:pt idx="763">
                  <c:v>-4.0796999999999999</c:v>
                </c:pt>
                <c:pt idx="764">
                  <c:v>-4.0846150000000003</c:v>
                </c:pt>
                <c:pt idx="765">
                  <c:v>-4.0903179999999999</c:v>
                </c:pt>
                <c:pt idx="766">
                  <c:v>-4.0918739999999998</c:v>
                </c:pt>
                <c:pt idx="767">
                  <c:v>-4.0927860000000003</c:v>
                </c:pt>
                <c:pt idx="768">
                  <c:v>-4.0955260000000004</c:v>
                </c:pt>
                <c:pt idx="769">
                  <c:v>-4.0996199999999998</c:v>
                </c:pt>
                <c:pt idx="770">
                  <c:v>-4.1013229999999998</c:v>
                </c:pt>
                <c:pt idx="771">
                  <c:v>-4.1064210000000001</c:v>
                </c:pt>
                <c:pt idx="772">
                  <c:v>-4.1080069999999997</c:v>
                </c:pt>
                <c:pt idx="773">
                  <c:v>-4.1141329999999998</c:v>
                </c:pt>
                <c:pt idx="774">
                  <c:v>-4.1167639999999999</c:v>
                </c:pt>
                <c:pt idx="775">
                  <c:v>-4.121664</c:v>
                </c:pt>
                <c:pt idx="776">
                  <c:v>-4.1246749999999999</c:v>
                </c:pt>
                <c:pt idx="777">
                  <c:v>-4.1280070000000002</c:v>
                </c:pt>
                <c:pt idx="778">
                  <c:v>-4.1375609999999998</c:v>
                </c:pt>
                <c:pt idx="779">
                  <c:v>-4.1355420000000001</c:v>
                </c:pt>
                <c:pt idx="780">
                  <c:v>-4.1361169999999996</c:v>
                </c:pt>
                <c:pt idx="781">
                  <c:v>-4.1378170000000001</c:v>
                </c:pt>
                <c:pt idx="782">
                  <c:v>-4.1378539999999999</c:v>
                </c:pt>
                <c:pt idx="783">
                  <c:v>-4.1385120000000004</c:v>
                </c:pt>
                <c:pt idx="784">
                  <c:v>-4.1385259999999997</c:v>
                </c:pt>
                <c:pt idx="785">
                  <c:v>-4.1395419999999996</c:v>
                </c:pt>
                <c:pt idx="786">
                  <c:v>-4.1393709999999997</c:v>
                </c:pt>
                <c:pt idx="787">
                  <c:v>-4.1403020000000001</c:v>
                </c:pt>
                <c:pt idx="788">
                  <c:v>-4.1437970000000002</c:v>
                </c:pt>
                <c:pt idx="789">
                  <c:v>-4.145848</c:v>
                </c:pt>
                <c:pt idx="790">
                  <c:v>-4.1497149999999996</c:v>
                </c:pt>
                <c:pt idx="791">
                  <c:v>-4.1492259999999996</c:v>
                </c:pt>
                <c:pt idx="792">
                  <c:v>-4.1505099999999997</c:v>
                </c:pt>
                <c:pt idx="793">
                  <c:v>-4.1474679999999999</c:v>
                </c:pt>
                <c:pt idx="794">
                  <c:v>-4.1509770000000001</c:v>
                </c:pt>
                <c:pt idx="795">
                  <c:v>-4.1499470000000001</c:v>
                </c:pt>
                <c:pt idx="796">
                  <c:v>-4.1522290000000002</c:v>
                </c:pt>
                <c:pt idx="797">
                  <c:v>-4.1570830000000001</c:v>
                </c:pt>
                <c:pt idx="798">
                  <c:v>-4.1571150000000001</c:v>
                </c:pt>
                <c:pt idx="799">
                  <c:v>-4.1583870000000003</c:v>
                </c:pt>
                <c:pt idx="800">
                  <c:v>-4.163386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393728"/>
        <c:axId val="235540992"/>
      </c:scatterChart>
      <c:valAx>
        <c:axId val="1973937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40992"/>
        <c:crosses val="autoZero"/>
        <c:crossBetween val="midCat"/>
        <c:majorUnit val="1"/>
        <c:minorUnit val="0.2"/>
      </c:valAx>
      <c:valAx>
        <c:axId val="23554099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39372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873E-D2A8-482D-B356-27E0A639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7</cp:revision>
  <cp:lastPrinted>2021-07-20T05:51:00Z</cp:lastPrinted>
  <dcterms:created xsi:type="dcterms:W3CDTF">2021-08-12T08:47:00Z</dcterms:created>
  <dcterms:modified xsi:type="dcterms:W3CDTF">2023-04-14T08:15:00Z</dcterms:modified>
</cp:coreProperties>
</file>